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7ADE" w14:textId="7AE12140" w:rsidR="00D5322F" w:rsidRDefault="00D6478B">
      <w:pPr>
        <w:pStyle w:val="a7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6AA89C" wp14:editId="2BE0F431">
            <wp:simplePos x="0" y="0"/>
            <wp:positionH relativeFrom="margin">
              <wp:posOffset>-1081405</wp:posOffset>
            </wp:positionH>
            <wp:positionV relativeFrom="margin">
              <wp:posOffset>-1253490</wp:posOffset>
            </wp:positionV>
            <wp:extent cx="7560000" cy="10699560"/>
            <wp:effectExtent l="0" t="0" r="3175" b="6985"/>
            <wp:wrapNone/>
            <wp:docPr id="18855611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EndPr>
        <w:rPr>
          <w:rFonts w:ascii="Meiryo UI" w:eastAsia="Meiryo UI" w:hAnsi="Meiryo UI" w:cs="Helvetica"/>
          <w:sz w:val="28"/>
          <w:szCs w:val="28"/>
        </w:rPr>
      </w:sdtEndPr>
      <w:sdtContent>
        <w:p w14:paraId="405F31F0" w14:textId="0F99B901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6A4353BB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4118E604" w:rsidR="00C0482B" w:rsidRDefault="00C0482B">
          <w:pPr>
            <w:pStyle w:val="a7"/>
          </w:pPr>
        </w:p>
        <w:p w14:paraId="70806B04" w14:textId="31639BDF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6269D539" wp14:editId="7CBF9DE5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F8225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377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" filled="f" stroked="f" strokeweight=".5pt">
                    <v:textbox style="mso-fit-shape-to-text:t">
                      <w:txbxContent>
                        <w:p w14:paraId="094A6316" w14:textId="573E1886" w:rsidR="009A29F8" w:rsidRPr="009A29F8" w:rsidRDefault="009A29F8" w:rsidP="00F8225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70254FC4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2F3975A8" w14:textId="4A638014" w:rsidR="00D6478B" w:rsidRDefault="00D6478B" w:rsidP="00D6478B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D6478B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lastRenderedPageBreak/>
            <w:t>ブレない自分軸を構築する</w:t>
          </w:r>
        </w:p>
        <w:p w14:paraId="3D59BDD5" w14:textId="70635ED1" w:rsidR="00C45F93" w:rsidRDefault="00D6478B" w:rsidP="00D6478B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D6478B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t>〜アドラー心理学より〜</w:t>
          </w:r>
        </w:p>
        <w:p w14:paraId="248340E8" w14:textId="77777777" w:rsidR="00C63E84" w:rsidRPr="00973957" w:rsidRDefault="00C63E84" w:rsidP="00D6478B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1D389339" w14:textId="77777777" w:rsidR="00D6478B" w:rsidRDefault="003B6DE0" w:rsidP="00A8268C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. </w:t>
          </w:r>
          <w:r w:rsidR="00D6478B" w:rsidRPr="00D6478B">
            <w:rPr>
              <w:rFonts w:hint="eastAsia"/>
            </w:rPr>
            <w:t>現状を知る質問です。</w:t>
          </w:r>
        </w:p>
        <w:p w14:paraId="7E8CAFBD" w14:textId="77777777" w:rsidR="00D6478B" w:rsidRDefault="00D6478B" w:rsidP="00A8268C">
          <w:pPr>
            <w:pStyle w:val="5"/>
          </w:pPr>
          <w:r w:rsidRPr="00D6478B">
            <w:rPr>
              <w:rFonts w:hint="eastAsia"/>
            </w:rPr>
            <w:t>あなたが最近「迷った」と感じたのはどんな場面ですか？</w:t>
          </w:r>
        </w:p>
        <w:p w14:paraId="5E531929" w14:textId="1E74B692" w:rsidR="003B6DE0" w:rsidRPr="006C5719" w:rsidRDefault="00D6478B" w:rsidP="00A8268C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 w:rsidRPr="00D6478B">
            <w:rPr>
              <w:rFonts w:hint="eastAsia"/>
            </w:rPr>
            <w:t>そのとき、何を基準に決断しましたか？</w:t>
          </w:r>
        </w:p>
        <w:p w14:paraId="36604E03" w14:textId="77777777" w:rsidR="002A4884" w:rsidRPr="00B369CF" w:rsidRDefault="002A4884" w:rsidP="002A488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color w:val="404040" w:themeColor="text1" w:themeTint="BF"/>
              <w:sz w:val="26"/>
              <w:szCs w:val="26"/>
            </w:rPr>
          </w:pPr>
        </w:p>
        <w:tbl>
          <w:tblPr>
            <w:tblStyle w:val="af9"/>
            <w:tblW w:w="8784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4673"/>
            <w:gridCol w:w="4111"/>
          </w:tblGrid>
          <w:tr w:rsidR="002A4884" w:rsidRPr="00572373" w14:paraId="2D0D7A3D" w14:textId="77777777" w:rsidTr="003D1545"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279D9BBD" w14:textId="20CE3AE1" w:rsidR="002A4884" w:rsidRPr="001E612B" w:rsidRDefault="002A4884" w:rsidP="003D1545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「迷った」と感じた場面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46C628C" w14:textId="031EE508" w:rsidR="002A4884" w:rsidRPr="00517DDC" w:rsidRDefault="002A4884" w:rsidP="003D1545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 w:rsidRPr="002A4884">
                  <w:rPr>
                    <w:rFonts w:ascii="Meiryo UI" w:eastAsia="Meiryo UI" w:hAnsi="Meiryo UI" w:cs="Helvetica" w:hint="eastAsia"/>
                  </w:rPr>
                  <w:t>何を基準に決断</w:t>
                </w:r>
                <w:r>
                  <w:rPr>
                    <w:rFonts w:ascii="Meiryo UI" w:eastAsia="Meiryo UI" w:hAnsi="Meiryo UI" w:cs="Helvetica" w:hint="eastAsia"/>
                  </w:rPr>
                  <w:t>したか</w:t>
                </w:r>
              </w:p>
            </w:tc>
          </w:tr>
          <w:tr w:rsidR="002A4884" w:rsidRPr="00572373" w14:paraId="535D7C65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27611221" w14:textId="77777777" w:rsidR="00D5732C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  <w:color w:val="404040" w:themeColor="text1" w:themeTint="BF"/>
                  </w:rPr>
                </w:pPr>
                <w:r w:rsidRPr="006C04B8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例)</w:t>
                </w:r>
                <w:r w:rsidR="00D5732C">
                  <w:rPr>
                    <w:rFonts w:hint="eastAsia"/>
                  </w:rPr>
                  <w:t xml:space="preserve"> </w:t>
                </w:r>
                <w:r w:rsidR="00D5732C" w:rsidRPr="00D5732C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自分の意見を上司に伝えるか、</w:t>
                </w:r>
              </w:p>
              <w:p w14:paraId="791746C8" w14:textId="7F48D003" w:rsidR="002A4884" w:rsidRPr="006C04B8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D5732C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空気を読んで黙っておくか迷った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0D035195" w14:textId="50C060A7" w:rsidR="002A4884" w:rsidRPr="006C04B8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D5732C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自分の考えがプロジェクトにとって重要だと感じたので、勇気を持って意見を伝えた</w:t>
                </w:r>
              </w:p>
            </w:tc>
          </w:tr>
          <w:tr w:rsidR="002A4884" w:rsidRPr="00572373" w14:paraId="30DB2FB7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2B4D3F18" w14:textId="77777777" w:rsidR="00D5732C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例)</w:t>
                </w:r>
                <w:r w:rsidR="00D5732C">
                  <w:rPr>
                    <w:rFonts w:hint="eastAsia"/>
                  </w:rPr>
                  <w:t xml:space="preserve"> </w:t>
                </w:r>
                <w:r w:rsidR="00D5732C" w:rsidRPr="00D5732C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家族とのイベントに参加するか、</w:t>
                </w:r>
              </w:p>
              <w:p w14:paraId="447A2288" w14:textId="4E083104" w:rsidR="002A4884" w:rsidRPr="006C04B8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D5732C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静かな自分の時間を過ごすか迷った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77CC3DAA" w14:textId="77777777" w:rsidR="00D5732C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D5732C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家族との絆を大切にしたい気持ちを</w:t>
                </w:r>
              </w:p>
              <w:p w14:paraId="1C8B8E34" w14:textId="71B2EA1D" w:rsidR="002A4884" w:rsidRPr="006C04B8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D5732C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優先し、イベントに参加することにした</w:t>
                </w:r>
              </w:p>
            </w:tc>
          </w:tr>
          <w:tr w:rsidR="002A4884" w:rsidRPr="00572373" w14:paraId="57A66B72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63C25C9D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3267EAC6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2A4884" w:rsidRPr="00572373" w14:paraId="6B305DCD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674D320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6AD43CE0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2A4884" w:rsidRPr="00572373" w14:paraId="2EAB53C1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398B6833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34294791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2A4884" w:rsidRPr="00572373" w14:paraId="06240959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7DB8D0ED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36340EAE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2A4884" w:rsidRPr="00572373" w14:paraId="4C04C3E3" w14:textId="77777777" w:rsidTr="003D1545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F875088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752949E5" w14:textId="77777777" w:rsidR="002A4884" w:rsidRPr="006C04B8" w:rsidRDefault="002A4884" w:rsidP="003D1545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</w:tbl>
        <w:p w14:paraId="4BDBC341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8B11CD8" w14:textId="7D363C30" w:rsidR="003B6DE0" w:rsidRPr="006C5719" w:rsidRDefault="003B6DE0" w:rsidP="00D6478B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 xml:space="preserve">2. </w:t>
          </w:r>
          <w:r w:rsidR="00D6478B" w:rsidRPr="00D6478B">
            <w:rPr>
              <w:rFonts w:hint="eastAsia"/>
            </w:rPr>
            <w:t>自分の「譲れない価値観」を</w:t>
          </w:r>
          <w:r w:rsidR="00D6478B" w:rsidRPr="00D6478B">
            <w:rPr>
              <w:rFonts w:hint="eastAsia"/>
            </w:rPr>
            <w:t>3</w:t>
          </w:r>
          <w:r w:rsidR="00D6478B" w:rsidRPr="00D6478B">
            <w:rPr>
              <w:rFonts w:hint="eastAsia"/>
            </w:rPr>
            <w:t>つ挙げるとしたら？</w:t>
          </w:r>
        </w:p>
        <w:p w14:paraId="64F217E3" w14:textId="2AF83C7E" w:rsidR="00CC55FC" w:rsidRDefault="00D6478B" w:rsidP="00CC55F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 w:rsidRPr="00D6478B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  <w:sz w:val="26"/>
              <w:szCs w:val="26"/>
            </w:rPr>
            <w:t>価値観の例：自由・安心・誠実・挑戦・調和・感謝、などなど</w:t>
          </w:r>
        </w:p>
        <w:p w14:paraId="068366A0" w14:textId="5720B2EA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EA67A77" w14:textId="77777777" w:rsidR="00D6478B" w:rsidRDefault="00D6478B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71B660E" w14:textId="77777777" w:rsidR="00D6478B" w:rsidRDefault="00D6478B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03037B5" w14:textId="77777777" w:rsidR="00D6478B" w:rsidRDefault="00D6478B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1109F11" w14:textId="77777777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26B2B5C" w14:textId="77777777" w:rsidR="0097023A" w:rsidRPr="0063560D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F2C215D" w14:textId="77777777" w:rsidR="0097023A" w:rsidRDefault="0097023A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6BE38B44" w14:textId="5380D1C0" w:rsidR="00933EBA" w:rsidRDefault="003B6DE0" w:rsidP="00D6478B">
          <w:pPr>
            <w:pStyle w:val="5"/>
            <w:rPr>
              <w:rFonts w:ascii="Meiryo UI" w:hAnsi="Meiryo UI" w:cs="ヒラギノ角ゴシック W3"/>
              <w:color w:val="404040" w:themeColor="text1" w:themeTint="BF"/>
              <w:kern w:val="0"/>
              <w:sz w:val="26"/>
              <w:szCs w:val="26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3</w:t>
          </w:r>
          <w:r>
            <w:t xml:space="preserve">. </w:t>
          </w:r>
          <w:r w:rsidR="00D6478B" w:rsidRPr="00D6478B">
            <w:rPr>
              <w:rFonts w:hint="eastAsia"/>
            </w:rPr>
            <w:t>自分軸を持つことのメリット、自分軸がないことの危険について学びましたが、自分軸があることのあなた自身のメリットと、自分軸がないことの危険について書き出してください。</w:t>
          </w:r>
        </w:p>
        <w:p w14:paraId="036C910C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25C6E26" w14:textId="181547B4" w:rsidR="00933EBA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 w:rsidRPr="00D5732C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■自分軸を持つことのメリット</w:t>
          </w:r>
        </w:p>
        <w:p w14:paraId="74E40121" w14:textId="77777777" w:rsidR="00D5732C" w:rsidRPr="00D5732C" w:rsidRDefault="00D5732C" w:rsidP="00D5732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404040" w:themeColor="text1" w:themeTint="BF"/>
              <w:kern w:val="0"/>
            </w:rPr>
          </w:pPr>
          <w:r w:rsidRPr="00D5732C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例1)自分の価値観や目標が明確になるため、迷わず行動できる。</w:t>
          </w:r>
        </w:p>
        <w:p w14:paraId="6A0C48BF" w14:textId="77777777" w:rsidR="00D5732C" w:rsidRPr="00D5732C" w:rsidRDefault="00D5732C" w:rsidP="00D5732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404040" w:themeColor="text1" w:themeTint="BF"/>
              <w:kern w:val="0"/>
            </w:rPr>
          </w:pPr>
          <w:r w:rsidRPr="00D5732C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例2)ストレスや不安が減り、心の安定が得られる。</w:t>
          </w:r>
        </w:p>
        <w:p w14:paraId="07625266" w14:textId="77777777" w:rsidR="00933EBA" w:rsidRDefault="00933EBA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EE0349F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821A32D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B8A8B72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C7E6613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D651B41" w14:textId="4823231C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 w:rsidRPr="00D5732C"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■自分軸がないことの危険</w:t>
          </w:r>
        </w:p>
        <w:p w14:paraId="0EB37432" w14:textId="03066028" w:rsidR="00D5732C" w:rsidRPr="00D6478B" w:rsidRDefault="00D5732C" w:rsidP="00D5732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404040" w:themeColor="text1" w:themeTint="BF"/>
              <w:kern w:val="0"/>
            </w:rPr>
          </w:pPr>
          <w:r w:rsidRPr="00D5732C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例1)</w:t>
          </w:r>
          <w:r w:rsidRPr="00D6478B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他人の意見や評価に依存し、自己判断力が低下する。</w:t>
          </w:r>
        </w:p>
        <w:p w14:paraId="157D648E" w14:textId="46DFF05F" w:rsidR="00D5732C" w:rsidRPr="00D6478B" w:rsidRDefault="00D5732C" w:rsidP="00D5732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404040" w:themeColor="text1" w:themeTint="BF"/>
              <w:kern w:val="0"/>
            </w:rPr>
          </w:pPr>
          <w:r w:rsidRPr="00D5732C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例</w:t>
          </w:r>
          <w:r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2</w:t>
          </w:r>
          <w:r w:rsidRPr="00D5732C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)</w:t>
          </w:r>
          <w:r w:rsidRPr="00D6478B">
            <w:rPr>
              <w:rFonts w:ascii="Meiryo UI" w:eastAsia="Meiryo UI" w:hAnsi="Meiryo UI" w:cs="ヒラギノ角ゴシック W3" w:hint="eastAsia"/>
              <w:color w:val="404040" w:themeColor="text1" w:themeTint="BF"/>
              <w:kern w:val="0"/>
            </w:rPr>
            <w:t>自己犠牲的になり、自分のニーズや欲求を無視してしまう。</w:t>
          </w:r>
        </w:p>
        <w:p w14:paraId="2C89FFEA" w14:textId="77777777" w:rsidR="00933EBA" w:rsidRPr="00D5732C" w:rsidRDefault="00933EBA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937BE7B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BDFCE66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DFA08CA" w14:textId="77777777" w:rsidR="00D5732C" w:rsidRDefault="00D5732C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30D2E15" w14:textId="77777777" w:rsidR="00933EBA" w:rsidRDefault="00933EBA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FB47E21" w14:textId="71668895" w:rsidR="003B6DE0" w:rsidRPr="006C5719" w:rsidRDefault="003B6DE0" w:rsidP="00933EBA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4</w:t>
          </w:r>
          <w:r>
            <w:t xml:space="preserve">. </w:t>
          </w:r>
          <w:r w:rsidR="00D6478B" w:rsidRPr="00D6478B">
            <w:rPr>
              <w:rFonts w:hint="eastAsia"/>
            </w:rPr>
            <w:t>自分軸を持つと、今と比べて生活はどう変わりそうですか？</w:t>
          </w:r>
        </w:p>
        <w:p w14:paraId="70FAFB11" w14:textId="60FEC6BD" w:rsidR="00933EBA" w:rsidRDefault="00933EBA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1BC8306" w14:textId="77777777" w:rsidR="00933EBA" w:rsidRDefault="00933EBA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B020925" w14:textId="77777777" w:rsidR="00933EBA" w:rsidRDefault="00933EBA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7D45FE6" w14:textId="77777777" w:rsidR="00933EBA" w:rsidRDefault="00933EBA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7B2C5BE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01F6E3B" w14:textId="77777777" w:rsidR="00486624" w:rsidRDefault="00486624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1AE9E98D" w14:textId="77777777" w:rsidR="00D6478B" w:rsidRDefault="003B6DE0" w:rsidP="00D6478B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5</w:t>
          </w:r>
          <w:r>
            <w:t xml:space="preserve">. </w:t>
          </w:r>
          <w:r w:rsidR="00D6478B" w:rsidRPr="00D6478B">
            <w:rPr>
              <w:rFonts w:hint="eastAsia"/>
            </w:rPr>
            <w:t>あなたは他人の問題や悩みで、振り回されたり、悩んだりすることは</w:t>
          </w:r>
        </w:p>
        <w:p w14:paraId="443F5338" w14:textId="0644DD49" w:rsidR="0097023A" w:rsidRPr="00933EBA" w:rsidRDefault="00D6478B" w:rsidP="00D6478B">
          <w:pPr>
            <w:pStyle w:val="5"/>
            <w:rPr>
              <w:rFonts w:ascii="Meiryo UI" w:hAnsi="Meiryo UI" w:cs="ヒラギノ角ゴシック W3"/>
              <w:color w:val="404040" w:themeColor="text1" w:themeTint="BF"/>
              <w:kern w:val="0"/>
              <w:sz w:val="26"/>
              <w:szCs w:val="26"/>
            </w:rPr>
          </w:pPr>
          <w:r w:rsidRPr="00D6478B">
            <w:rPr>
              <w:rFonts w:hint="eastAsia"/>
            </w:rPr>
            <w:t>ありますか？例えばそれはどんな場面ですか？</w:t>
          </w:r>
          <w:r w:rsidRPr="00933EBA">
            <w:rPr>
              <w:rFonts w:ascii="Meiryo UI" w:hAnsi="Meiryo UI" w:cs="ヒラギノ角ゴシック W3"/>
              <w:color w:val="404040" w:themeColor="text1" w:themeTint="BF"/>
              <w:kern w:val="0"/>
              <w:sz w:val="26"/>
              <w:szCs w:val="26"/>
            </w:rPr>
            <w:t xml:space="preserve"> </w:t>
          </w:r>
        </w:p>
        <w:p w14:paraId="06CDAB0A" w14:textId="77777777" w:rsidR="00933EBA" w:rsidRPr="00933EBA" w:rsidRDefault="00933EBA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BFC2B12" w14:textId="77777777" w:rsidR="00933EBA" w:rsidRDefault="00933EBA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187488A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D441114" w14:textId="77777777" w:rsidR="00517DDC" w:rsidRDefault="00517DDC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477266F" w14:textId="77777777" w:rsidR="00517DDC" w:rsidRDefault="00517DDC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EF95917" w14:textId="77777777" w:rsidR="00517DDC" w:rsidRDefault="00517DDC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64EA02E" w14:textId="77777777" w:rsidR="00517DDC" w:rsidRDefault="00517DDC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73E3CDE" w14:textId="3EE748AC" w:rsidR="003B6DE0" w:rsidRPr="006C5719" w:rsidRDefault="003B6DE0" w:rsidP="00973957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6</w:t>
          </w:r>
          <w:r>
            <w:t>.</w:t>
          </w:r>
          <w:r>
            <w:rPr>
              <w:rFonts w:hint="eastAsia"/>
            </w:rPr>
            <w:t xml:space="preserve"> </w:t>
          </w:r>
          <w:r w:rsidR="00D6478B" w:rsidRPr="00D6478B">
            <w:rPr>
              <w:rFonts w:hint="eastAsia"/>
            </w:rPr>
            <w:t>アドラーの基本原理で、「人は変われる」「目的論」「課題の分離」と</w:t>
          </w:r>
          <w:r w:rsidR="006C04B8">
            <w:rPr>
              <w:rFonts w:hint="eastAsia"/>
            </w:rPr>
            <w:t>い</w:t>
          </w:r>
          <w:r w:rsidR="00D6478B" w:rsidRPr="00D6478B">
            <w:rPr>
              <w:rFonts w:hint="eastAsia"/>
            </w:rPr>
            <w:t>うのを学びましたが、この中で、特にどの原理があなたに必要ですか？それはなぜですか？</w:t>
          </w:r>
        </w:p>
        <w:p w14:paraId="3043D353" w14:textId="6102C894" w:rsidR="00933EBA" w:rsidRDefault="00933EBA" w:rsidP="00933EB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tbl>
          <w:tblPr>
            <w:tblStyle w:val="af9"/>
            <w:tblW w:w="8642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2263"/>
            <w:gridCol w:w="6379"/>
          </w:tblGrid>
          <w:tr w:rsidR="006C04B8" w:rsidRPr="00572373" w14:paraId="7FA4BFFC" w14:textId="77777777" w:rsidTr="006C04B8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1CBABAA6" w14:textId="7B5D4E5D" w:rsidR="006C04B8" w:rsidRPr="00CC1BCB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必要だと思う原理</w:t>
                </w:r>
              </w:p>
            </w:tc>
            <w:tc>
              <w:tcPr>
                <w:tcW w:w="6379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4297378A" w14:textId="33A06D48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  <w:sz w:val="28"/>
                    <w:szCs w:val="28"/>
                  </w:rPr>
                  <w:t>□人は変われる</w:t>
                </w:r>
              </w:p>
              <w:p w14:paraId="3E3A7CAE" w14:textId="1818F0CA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  <w:sz w:val="28"/>
                    <w:szCs w:val="28"/>
                  </w:rPr>
                  <w:t>□目的論</w:t>
                </w:r>
              </w:p>
              <w:p w14:paraId="4DD5016E" w14:textId="7FF2EB4F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  <w:sz w:val="28"/>
                    <w:szCs w:val="28"/>
                  </w:rPr>
                  <w:t>□課題の分離</w:t>
                </w:r>
              </w:p>
            </w:tc>
          </w:tr>
          <w:tr w:rsidR="006C04B8" w:rsidRPr="00572373" w14:paraId="74DF58A5" w14:textId="77777777" w:rsidTr="006C04B8">
            <w:tc>
              <w:tcPr>
                <w:tcW w:w="226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E661D61" w14:textId="018B2423" w:rsidR="006C04B8" w:rsidRPr="00CC1BCB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それはなぜですか？</w:t>
                </w:r>
              </w:p>
            </w:tc>
            <w:tc>
              <w:tcPr>
                <w:tcW w:w="6379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5E8215BC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3F88C51C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7CFE87A7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4BA7129F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63822877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13573ABE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  <w:sz w:val="28"/>
                    <w:szCs w:val="28"/>
                  </w:rPr>
                </w:pPr>
              </w:p>
              <w:p w14:paraId="147558E0" w14:textId="77777777" w:rsidR="006C04B8" w:rsidRPr="006C04B8" w:rsidRDefault="006C04B8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  <w:sz w:val="28"/>
                    <w:szCs w:val="28"/>
                  </w:rPr>
                </w:pPr>
              </w:p>
            </w:tc>
          </w:tr>
        </w:tbl>
        <w:p w14:paraId="3758B8E3" w14:textId="77777777" w:rsidR="006C04B8" w:rsidRPr="001173D2" w:rsidRDefault="006C04B8" w:rsidP="006C04B8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2C2B999" w14:textId="77777777" w:rsidR="00933EBA" w:rsidRPr="006C04B8" w:rsidRDefault="00933EBA" w:rsidP="00933EB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A25EF5A" w14:textId="77777777" w:rsidR="00497232" w:rsidRDefault="00497232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B978622" w14:textId="77777777" w:rsidR="00497232" w:rsidRDefault="00497232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F218039" w14:textId="77777777" w:rsidR="00517DDC" w:rsidRDefault="00517DDC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6B69868E" w14:textId="77777777" w:rsidR="00D6478B" w:rsidRDefault="003B6DE0" w:rsidP="00D6478B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7</w:t>
          </w:r>
          <w:r>
            <w:t>.</w:t>
          </w:r>
          <w:r>
            <w:rPr>
              <w:rFonts w:hint="eastAsia"/>
            </w:rPr>
            <w:t xml:space="preserve"> </w:t>
          </w:r>
          <w:r w:rsidR="00D6478B" w:rsidRPr="00D6478B">
            <w:rPr>
              <w:rFonts w:hint="eastAsia"/>
            </w:rPr>
            <w:t>今の自分の「良い行動パターン」の裏にある価値観は</w:t>
          </w:r>
        </w:p>
        <w:p w14:paraId="1B0776FC" w14:textId="4C156250" w:rsidR="00BA56E9" w:rsidRDefault="00D6478B" w:rsidP="00D6478B">
          <w:pPr>
            <w:pStyle w:val="5"/>
            <w:rPr>
              <w:rFonts w:ascii="Meiryo UI" w:hAnsi="Meiryo UI" w:cs="Helvetica"/>
            </w:rPr>
          </w:pPr>
          <w:r w:rsidRPr="00D6478B">
            <w:rPr>
              <w:rFonts w:hint="eastAsia"/>
            </w:rPr>
            <w:t>何だと思いますか？</w:t>
          </w:r>
        </w:p>
        <w:p w14:paraId="1B45123F" w14:textId="77777777" w:rsidR="005428AB" w:rsidRPr="00B369CF" w:rsidRDefault="005428AB" w:rsidP="008F5DA5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color w:val="404040" w:themeColor="text1" w:themeTint="BF"/>
              <w:sz w:val="26"/>
              <w:szCs w:val="26"/>
            </w:rPr>
          </w:pPr>
        </w:p>
        <w:tbl>
          <w:tblPr>
            <w:tblStyle w:val="af9"/>
            <w:tblW w:w="8784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4673"/>
            <w:gridCol w:w="4111"/>
          </w:tblGrid>
          <w:tr w:rsidR="005428AB" w:rsidRPr="00572373" w14:paraId="2A34E7C5" w14:textId="5CCA8592" w:rsidTr="006C04B8"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4ADCA40" w14:textId="66CCCCA2" w:rsidR="005428AB" w:rsidRPr="001E612B" w:rsidRDefault="006C04B8" w:rsidP="005428AB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良い行動パターン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6073170A" w14:textId="766C2199" w:rsidR="005428AB" w:rsidRPr="00517DDC" w:rsidRDefault="006C04B8" w:rsidP="005428AB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裏にある価値観</w:t>
                </w:r>
              </w:p>
            </w:tc>
          </w:tr>
          <w:tr w:rsidR="005428AB" w:rsidRPr="00572373" w14:paraId="74AE24C9" w14:textId="3A47D524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37ACA120" w14:textId="73CCA7AC" w:rsidR="005428AB" w:rsidRPr="006C04B8" w:rsidRDefault="006C04B8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6C04B8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例)直感を感じたらすぐに行動に移している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70C89F3D" w14:textId="04467EA1" w:rsidR="005428AB" w:rsidRPr="006C04B8" w:rsidRDefault="006C04B8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6C04B8">
                  <w:rPr>
                    <w:rFonts w:ascii="Meiryo UI" w:eastAsia="Meiryo UI" w:hAnsi="Meiryo UI" w:cs="Helvetica" w:hint="eastAsia"/>
                    <w:color w:val="404040" w:themeColor="text1" w:themeTint="BF"/>
                  </w:rPr>
                  <w:t>人は行動により報われる</w:t>
                </w:r>
              </w:p>
            </w:tc>
          </w:tr>
          <w:tr w:rsidR="005428AB" w:rsidRPr="00572373" w14:paraId="5C143E0A" w14:textId="5B91ED35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0A1B8043" w14:textId="0D496627" w:rsidR="005428AB" w:rsidRPr="006C04B8" w:rsidRDefault="006C04B8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例)自分の健康を最優先にしている</w:t>
                </w: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  <w:vAlign w:val="center"/>
              </w:tcPr>
              <w:p w14:paraId="0845E273" w14:textId="232F3C5A" w:rsidR="005428AB" w:rsidRPr="006C04B8" w:rsidRDefault="006C04B8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6C04B8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健康があってこそ、他のことに力を注げる</w:t>
                </w:r>
              </w:p>
            </w:tc>
          </w:tr>
          <w:tr w:rsidR="005428AB" w:rsidRPr="00572373" w14:paraId="68501394" w14:textId="7C0D013B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2030128" w14:textId="27352DD0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19F54220" w14:textId="6C4FC24E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5428AB" w:rsidRPr="00572373" w14:paraId="67BF7436" w14:textId="70F68BAE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403C636F" w14:textId="57A42978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3D598C0B" w14:textId="479FC70D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5428AB" w:rsidRPr="00572373" w14:paraId="05DE77C8" w14:textId="2F5E6953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06ABBF81" w14:textId="233D38CF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53FB5B22" w14:textId="4FD7C213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5428AB" w:rsidRPr="00572373" w14:paraId="25063A66" w14:textId="6CE41A37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036717BC" w14:textId="77777777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05CE9B48" w14:textId="77777777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5428AB" w:rsidRPr="00572373" w14:paraId="1BA4CC39" w14:textId="6227D0D4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DF7EF51" w14:textId="77777777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C832D48" w14:textId="77777777" w:rsidR="005428AB" w:rsidRPr="006C04B8" w:rsidRDefault="005428AB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A154FF" w:rsidRPr="00572373" w14:paraId="402A87BE" w14:textId="77777777" w:rsidTr="006C04B8">
            <w:trPr>
              <w:trHeight w:val="624"/>
            </w:trPr>
            <w:tc>
              <w:tcPr>
                <w:tcW w:w="4673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55660BEC" w14:textId="77777777" w:rsidR="00A154FF" w:rsidRPr="006C04B8" w:rsidRDefault="00A154FF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46E451FF" w14:textId="77777777" w:rsidR="00A154FF" w:rsidRPr="006C04B8" w:rsidRDefault="00A154FF" w:rsidP="005428AB">
                <w:pPr>
                  <w:widowControl/>
                  <w:autoSpaceDE w:val="0"/>
                  <w:autoSpaceDN w:val="0"/>
                  <w:adjustRightInd w:val="0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</w:tbl>
        <w:p w14:paraId="60B0FCCF" w14:textId="77777777" w:rsidR="008F5DA5" w:rsidRPr="000B2DD7" w:rsidRDefault="008F5DA5" w:rsidP="008F5DA5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color w:val="404040" w:themeColor="text1" w:themeTint="BF"/>
              <w:sz w:val="26"/>
              <w:szCs w:val="26"/>
            </w:rPr>
          </w:pPr>
        </w:p>
        <w:p w14:paraId="693B37E4" w14:textId="77777777" w:rsidR="00A154FF" w:rsidRDefault="003B6DE0" w:rsidP="006C04B8">
          <w:pPr>
            <w:pStyle w:val="5"/>
          </w:pPr>
          <w:r>
            <w:rPr>
              <w:rFonts w:hint="eastAsia"/>
            </w:rPr>
            <w:t>質問</w:t>
          </w:r>
          <w:r>
            <w:t>8.</w:t>
          </w:r>
          <w:r>
            <w:rPr>
              <w:rFonts w:hint="eastAsia"/>
            </w:rPr>
            <w:t xml:space="preserve"> </w:t>
          </w:r>
          <w:r w:rsidR="006C04B8" w:rsidRPr="006C04B8">
            <w:rPr>
              <w:rFonts w:hint="eastAsia"/>
            </w:rPr>
            <w:t>あなたが取り組まずに避けているライフタスクは、</w:t>
          </w:r>
          <w:r w:rsidR="00A154FF">
            <w:rPr>
              <w:rFonts w:hint="eastAsia"/>
            </w:rPr>
            <w:t>どれ</w:t>
          </w:r>
          <w:r w:rsidR="006C04B8" w:rsidRPr="006C04B8">
            <w:rPr>
              <w:rFonts w:hint="eastAsia"/>
            </w:rPr>
            <w:t>ですか？</w:t>
          </w:r>
          <w:r w:rsidR="00A154FF">
            <w:rPr>
              <w:rFonts w:hint="eastAsia"/>
            </w:rPr>
            <w:t xml:space="preserve"> </w:t>
          </w:r>
        </w:p>
        <w:p w14:paraId="2C56A0A1" w14:textId="4D845845" w:rsidR="00933EBA" w:rsidRDefault="006C04B8" w:rsidP="006C04B8">
          <w:pPr>
            <w:pStyle w:val="5"/>
            <w:rPr>
              <w:rFonts w:ascii="Meiryo UI" w:hAnsi="Meiryo UI" w:cs="Helvetica"/>
            </w:rPr>
          </w:pPr>
          <w:r w:rsidRPr="006C04B8">
            <w:rPr>
              <w:rFonts w:hint="eastAsia"/>
            </w:rPr>
            <w:t>なぜ避けていると思いますか？</w:t>
          </w:r>
        </w:p>
        <w:p w14:paraId="6D70A566" w14:textId="77777777" w:rsidR="00D5732C" w:rsidRPr="00A154FF" w:rsidRDefault="00D5732C" w:rsidP="00D5732C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color w:val="404040" w:themeColor="text1" w:themeTint="BF"/>
              <w:sz w:val="26"/>
              <w:szCs w:val="26"/>
            </w:rPr>
          </w:pPr>
        </w:p>
        <w:tbl>
          <w:tblPr>
            <w:tblStyle w:val="af9"/>
            <w:tblW w:w="8784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3256"/>
            <w:gridCol w:w="5528"/>
          </w:tblGrid>
          <w:tr w:rsidR="00D5732C" w:rsidRPr="00572373" w14:paraId="45D4DD98" w14:textId="77777777" w:rsidTr="00A154FF">
            <w:tc>
              <w:tcPr>
                <w:tcW w:w="325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695AD29" w14:textId="77777777" w:rsidR="00D5732C" w:rsidRDefault="00333B54" w:rsidP="003D1545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避けているライフタスク</w:t>
                </w:r>
              </w:p>
              <w:p w14:paraId="158636D0" w14:textId="2AF2C67E" w:rsidR="00A154FF" w:rsidRPr="001E612B" w:rsidRDefault="00A154FF" w:rsidP="003D1545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(複数選択可)</w:t>
                </w:r>
              </w:p>
            </w:tc>
            <w:tc>
              <w:tcPr>
                <w:tcW w:w="552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8F18DAC" w14:textId="5FA021AD" w:rsidR="00D5732C" w:rsidRPr="00517DDC" w:rsidRDefault="00333B54" w:rsidP="003D1545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なぜ避けているか？</w:t>
                </w:r>
              </w:p>
            </w:tc>
          </w:tr>
          <w:tr w:rsidR="00D5732C" w:rsidRPr="00572373" w14:paraId="73D7414C" w14:textId="77777777" w:rsidTr="00A154FF">
            <w:trPr>
              <w:trHeight w:val="624"/>
            </w:trPr>
            <w:tc>
              <w:tcPr>
                <w:tcW w:w="325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6E741ED4" w14:textId="211983D4" w:rsidR="00D5732C" w:rsidRPr="006C04B8" w:rsidRDefault="00A154FF" w:rsidP="00A154FF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 xml:space="preserve">▢ </w:t>
                </w:r>
                <w:r w:rsidRPr="00A154FF"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>仕事の課題</w:t>
                </w:r>
              </w:p>
            </w:tc>
            <w:tc>
              <w:tcPr>
                <w:tcW w:w="552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76DFD10" w14:textId="77777777" w:rsidR="00D5732C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  <w:p w14:paraId="77CFA419" w14:textId="77777777" w:rsidR="00A154FF" w:rsidRPr="006C04B8" w:rsidRDefault="00A154FF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D5732C" w:rsidRPr="00572373" w14:paraId="3A5BFD20" w14:textId="77777777" w:rsidTr="00A154FF">
            <w:trPr>
              <w:trHeight w:val="624"/>
            </w:trPr>
            <w:tc>
              <w:tcPr>
                <w:tcW w:w="325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23F1084E" w14:textId="546E10B4" w:rsidR="00D5732C" w:rsidRPr="006C04B8" w:rsidRDefault="00A154FF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 xml:space="preserve">▢ </w:t>
                </w:r>
                <w:r w:rsidRPr="00A154FF"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>交友の課題</w:t>
                </w:r>
              </w:p>
            </w:tc>
            <w:tc>
              <w:tcPr>
                <w:tcW w:w="552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1CFAF9B1" w14:textId="77777777" w:rsidR="00D5732C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  <w:p w14:paraId="70D87060" w14:textId="77777777" w:rsidR="00A154FF" w:rsidRPr="006C04B8" w:rsidRDefault="00A154FF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  <w:tr w:rsidR="00D5732C" w:rsidRPr="00572373" w14:paraId="28924383" w14:textId="77777777" w:rsidTr="00A154FF">
            <w:trPr>
              <w:trHeight w:val="624"/>
            </w:trPr>
            <w:tc>
              <w:tcPr>
                <w:tcW w:w="325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760A7DFA" w14:textId="40A1FAA6" w:rsidR="00D5732C" w:rsidRPr="006C04B8" w:rsidRDefault="00A154FF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  <w:r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>▢</w:t>
                </w:r>
                <w:r w:rsidRPr="00A154FF">
                  <w:rPr>
                    <w:rFonts w:ascii="Meiryo UI" w:eastAsia="Meiryo UI" w:hAnsi="Meiryo UI" w:cs="ヒラギノ角ゴシック W3" w:hint="eastAsia"/>
                    <w:color w:val="000000" w:themeColor="text1"/>
                    <w:kern w:val="0"/>
                    <w:sz w:val="28"/>
                    <w:szCs w:val="28"/>
                  </w:rPr>
                  <w:t xml:space="preserve"> 愛の課題</w:t>
                </w:r>
              </w:p>
            </w:tc>
            <w:tc>
              <w:tcPr>
                <w:tcW w:w="5528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vAlign w:val="center"/>
              </w:tcPr>
              <w:p w14:paraId="1D02171F" w14:textId="77777777" w:rsidR="00D5732C" w:rsidRDefault="00D5732C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  <w:p w14:paraId="0B8FD95C" w14:textId="77777777" w:rsidR="00A154FF" w:rsidRPr="006C04B8" w:rsidRDefault="00A154FF" w:rsidP="003D1545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000000" w:themeColor="text1"/>
                    <w:kern w:val="0"/>
                    <w:sz w:val="28"/>
                    <w:szCs w:val="28"/>
                  </w:rPr>
                </w:pPr>
              </w:p>
            </w:tc>
          </w:tr>
        </w:tbl>
        <w:p w14:paraId="6DEB2B1A" w14:textId="73DCBE2D" w:rsidR="00486624" w:rsidRDefault="00000000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</w:sdtContent>
    </w:sdt>
    <w:p w14:paraId="2C9ABA7C" w14:textId="77777777" w:rsidR="00333B54" w:rsidRDefault="00333B54">
      <w:pPr>
        <w:widowControl/>
        <w:jc w:val="left"/>
        <w:rPr>
          <w:rFonts w:ascii="Arial" w:eastAsia="Meiryo UI" w:hAnsi="Arial" w:cs="Times New Roman"/>
          <w:sz w:val="28"/>
          <w:szCs w:val="28"/>
        </w:rPr>
      </w:pPr>
      <w:r>
        <w:br w:type="page"/>
      </w:r>
    </w:p>
    <w:p w14:paraId="40CF541B" w14:textId="572BDB9A" w:rsidR="006C04B8" w:rsidRDefault="006054AE" w:rsidP="006C04B8">
      <w:pPr>
        <w:pStyle w:val="5"/>
      </w:pPr>
      <w:r>
        <w:rPr>
          <w:rFonts w:hint="eastAsia"/>
        </w:rPr>
        <w:lastRenderedPageBreak/>
        <w:t>質問</w:t>
      </w:r>
      <w:r>
        <w:rPr>
          <w:rFonts w:hint="eastAsia"/>
        </w:rPr>
        <w:t>9</w:t>
      </w:r>
      <w:r>
        <w:t>.</w:t>
      </w:r>
      <w:r w:rsidR="006C04B8" w:rsidRPr="006C04B8">
        <w:rPr>
          <w:rFonts w:hint="eastAsia"/>
        </w:rPr>
        <w:t xml:space="preserve"> </w:t>
      </w:r>
      <w:r w:rsidR="006C04B8" w:rsidRPr="006C04B8">
        <w:rPr>
          <w:rFonts w:hint="eastAsia"/>
        </w:rPr>
        <w:t>「本当はこう</w:t>
      </w:r>
      <w:r w:rsidR="00765B1D">
        <w:rPr>
          <w:rFonts w:hint="eastAsia"/>
        </w:rPr>
        <w:t>生きたい</w:t>
      </w:r>
      <w:r w:rsidR="006C04B8" w:rsidRPr="006C04B8">
        <w:rPr>
          <w:rFonts w:hint="eastAsia"/>
        </w:rPr>
        <w:t>」と思いながらも、まだ踏み出せていないことは</w:t>
      </w:r>
    </w:p>
    <w:p w14:paraId="2A9D8B8B" w14:textId="67E46A4F" w:rsidR="006054AE" w:rsidRPr="009C2952" w:rsidRDefault="006C04B8" w:rsidP="006C04B8">
      <w:pPr>
        <w:pStyle w:val="5"/>
      </w:pPr>
      <w:r w:rsidRPr="006C04B8">
        <w:rPr>
          <w:rFonts w:hint="eastAsia"/>
        </w:rPr>
        <w:t>何ですか？</w:t>
      </w:r>
      <w:r w:rsidR="00933EBA" w:rsidRPr="00933EBA">
        <w:rPr>
          <w:rFonts w:hint="eastAsia"/>
        </w:rPr>
        <w:t>？</w:t>
      </w:r>
    </w:p>
    <w:p w14:paraId="7254283D" w14:textId="77777777" w:rsidR="00CC55FC" w:rsidRPr="006054AE" w:rsidRDefault="00CC55FC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2198ACAA" w14:textId="77777777" w:rsidR="00CC55FC" w:rsidRDefault="00CC55FC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2D47102" w14:textId="77777777" w:rsidR="00765B1D" w:rsidRDefault="00765B1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2713D64F" w14:textId="77777777" w:rsidR="00765B1D" w:rsidRDefault="00765B1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16AE6524" w14:textId="77777777" w:rsidR="00765B1D" w:rsidRDefault="00765B1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0C838A16" w14:textId="77777777" w:rsidR="00765B1D" w:rsidRDefault="00765B1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3744FB02" w14:textId="77777777" w:rsidR="00765B1D" w:rsidRDefault="00765B1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D6A805C" w14:textId="77777777" w:rsidR="0010553D" w:rsidRDefault="0010553D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7924BD03" w14:textId="77777777" w:rsidR="00CC55FC" w:rsidRPr="001173D2" w:rsidRDefault="00CC55FC" w:rsidP="00CC55FC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21635DDE" w14:textId="05BE12D0" w:rsidR="006054AE" w:rsidRDefault="006054AE" w:rsidP="00CC55FC">
      <w:pPr>
        <w:pStyle w:val="5"/>
        <w:rPr>
          <w:rFonts w:ascii="Meiryo UI" w:hAnsi="Meiryo UI"/>
        </w:rPr>
      </w:pPr>
      <w:r>
        <w:rPr>
          <w:rFonts w:hint="eastAsia"/>
        </w:rPr>
        <w:t>質問</w:t>
      </w:r>
      <w:r>
        <w:rPr>
          <w:rFonts w:hint="eastAsia"/>
        </w:rPr>
        <w:t>10</w:t>
      </w:r>
      <w:r>
        <w:t>.</w:t>
      </w:r>
      <w:r>
        <w:rPr>
          <w:rFonts w:hint="eastAsia"/>
        </w:rPr>
        <w:t xml:space="preserve"> </w:t>
      </w:r>
      <w:r w:rsidR="006C04B8" w:rsidRPr="006C04B8">
        <w:rPr>
          <w:rFonts w:hint="eastAsia"/>
        </w:rPr>
        <w:t>あなたはどんな生き方を「自分らしい」と言えますか？</w:t>
      </w:r>
    </w:p>
    <w:p w14:paraId="3AF613D3" w14:textId="4CB89AA9" w:rsidR="006054AE" w:rsidRPr="00333B54" w:rsidRDefault="006054AE" w:rsidP="00973957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2E93AD16" w14:textId="77777777" w:rsidR="00333B54" w:rsidRDefault="00333B54" w:rsidP="00973957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7ED85E35" w14:textId="77777777" w:rsidR="00333B54" w:rsidRPr="006054AE" w:rsidRDefault="00333B54" w:rsidP="00973957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2EB30B8A" w14:textId="77777777" w:rsidR="00A471F4" w:rsidRDefault="00A471F4" w:rsidP="00A471F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Helvetica"/>
          <w:sz w:val="28"/>
          <w:szCs w:val="28"/>
        </w:rPr>
      </w:pPr>
    </w:p>
    <w:p w14:paraId="049AD027" w14:textId="77777777" w:rsidR="00765B1D" w:rsidRDefault="00765B1D">
      <w:pPr>
        <w:widowControl/>
        <w:jc w:val="left"/>
        <w:rPr>
          <w:rFonts w:ascii="Meiryo UI" w:eastAsia="Meiryo UI" w:hAnsi="Meiryo UI" w:cs="Helvetica"/>
          <w:b/>
          <w:bCs/>
          <w:sz w:val="28"/>
          <w:szCs w:val="28"/>
        </w:rPr>
      </w:pPr>
      <w:r>
        <w:rPr>
          <w:rFonts w:ascii="Meiryo UI" w:eastAsia="Meiryo UI" w:hAnsi="Meiryo UI" w:cs="Helvetica"/>
          <w:b/>
          <w:bCs/>
          <w:sz w:val="28"/>
          <w:szCs w:val="28"/>
        </w:rPr>
        <w:br w:type="page"/>
      </w:r>
    </w:p>
    <w:p w14:paraId="18EEA1E0" w14:textId="4894840D" w:rsidR="00A471F4" w:rsidRPr="00A471F4" w:rsidRDefault="00A471F4" w:rsidP="00A471F4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Helvetica"/>
          <w:b/>
          <w:bCs/>
          <w:sz w:val="28"/>
          <w:szCs w:val="28"/>
        </w:rPr>
      </w:pPr>
      <w:r w:rsidRPr="00A471F4">
        <w:rPr>
          <w:rFonts w:ascii="Meiryo UI" w:eastAsia="Meiryo UI" w:hAnsi="Meiryo UI" w:cs="Helvetica" w:hint="eastAsia"/>
          <w:b/>
          <w:bCs/>
          <w:sz w:val="28"/>
          <w:szCs w:val="28"/>
        </w:rPr>
        <w:lastRenderedPageBreak/>
        <w:t>&lt;主体的についての各分野での教え&gt;</w:t>
      </w:r>
    </w:p>
    <w:tbl>
      <w:tblPr>
        <w:tblStyle w:val="af9"/>
        <w:tblW w:w="8500" w:type="dxa"/>
        <w:tblBorders>
          <w:top w:val="single" w:sz="4" w:space="0" w:color="9C7B67"/>
          <w:left w:val="single" w:sz="4" w:space="0" w:color="9C7B67"/>
          <w:bottom w:val="single" w:sz="4" w:space="0" w:color="9C7B67"/>
          <w:right w:val="single" w:sz="4" w:space="0" w:color="9C7B67"/>
          <w:insideH w:val="single" w:sz="4" w:space="0" w:color="9C7B67"/>
          <w:insideV w:val="single" w:sz="4" w:space="0" w:color="9C7B67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118"/>
      </w:tblGrid>
      <w:tr w:rsidR="00A471F4" w:rsidRPr="00572373" w14:paraId="740648F0" w14:textId="77777777" w:rsidTr="00333B54"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25CE803B" w14:textId="5D7798F5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/>
                <w:b/>
                <w:bCs/>
              </w:rPr>
            </w:pPr>
            <w:r w:rsidRPr="00A471F4">
              <w:rPr>
                <w:rFonts w:ascii="Meiryo UI" w:eastAsia="Meiryo UI" w:hAnsi="Meiryo UI" w:hint="eastAsia"/>
                <w:b/>
                <w:bCs/>
              </w:rPr>
              <w:t>教え／思想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7E1A1BC4" w14:textId="6D92F94D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/>
                <w:b/>
                <w:bCs/>
              </w:rPr>
            </w:pPr>
            <w:r w:rsidRPr="00A471F4">
              <w:rPr>
                <w:rFonts w:ascii="Meiryo UI" w:eastAsia="Meiryo UI" w:hAnsi="Meiryo UI" w:hint="eastAsia"/>
                <w:b/>
                <w:bCs/>
              </w:rPr>
              <w:t>主体性の定義・核となる考え方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4AA82138" w14:textId="687215FE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/>
                <w:b/>
                <w:bCs/>
              </w:rPr>
            </w:pPr>
            <w:r w:rsidRPr="00A471F4">
              <w:rPr>
                <w:rFonts w:ascii="Meiryo UI" w:eastAsia="Meiryo UI" w:hAnsi="Meiryo UI" w:hint="eastAsia"/>
                <w:b/>
                <w:bCs/>
              </w:rPr>
              <w:t>共通のメッセージ</w:t>
            </w:r>
          </w:p>
        </w:tc>
      </w:tr>
      <w:tr w:rsidR="00A471F4" w:rsidRPr="00572373" w14:paraId="20B6DB3A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235991DC" w14:textId="77777777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6"/>
                <w:b/>
                <w:bCs/>
                <w:kern w:val="0"/>
                <w:szCs w:val="22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道は開ける</w:t>
            </w:r>
          </w:p>
          <w:p w14:paraId="420C4D4C" w14:textId="13404311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（カーネギー）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CFE2B0F" w14:textId="1DDB1AF5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心配や不安に飲み込まれず、自分の行動を選ぶことで未来を変える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DC6BF1B" w14:textId="79A5FC3F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人生は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“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今日の選択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”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で変えられる</w:t>
            </w:r>
          </w:p>
        </w:tc>
      </w:tr>
      <w:tr w:rsidR="00A471F4" w:rsidRPr="00572373" w14:paraId="1843089E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5363A7FE" w14:textId="77777777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6"/>
                <w:b/>
                <w:bCs/>
                <w:kern w:val="0"/>
                <w:szCs w:val="22"/>
              </w:rPr>
            </w:pPr>
            <w:r w:rsidRPr="00A471F4">
              <w:rPr>
                <w:rFonts w:ascii="Meiryo UI" w:eastAsia="Meiryo UI" w:hAnsi="Meiryo UI" w:cs="Helvetica Neue"/>
                <w:b/>
                <w:bCs/>
                <w:kern w:val="0"/>
                <w:szCs w:val="22"/>
              </w:rPr>
              <w:t>7</w:t>
            </w: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つの習慣</w:t>
            </w:r>
          </w:p>
          <w:p w14:paraId="220501DC" w14:textId="3E3D5E9E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（コヴィー）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AE32996" w14:textId="77777777" w:rsid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3"/>
                <w:kern w:val="0"/>
                <w:szCs w:val="22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外部刺激に反応するのではなく、</w:t>
            </w:r>
          </w:p>
          <w:p w14:paraId="35251AD5" w14:textId="7B05DC59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自分の価値観で「選択」する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B8322E9" w14:textId="3E7637CB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b/>
                <w:bCs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自分の価値観に従って生きよ</w:t>
            </w:r>
          </w:p>
        </w:tc>
      </w:tr>
      <w:tr w:rsidR="00A471F4" w:rsidRPr="00572373" w14:paraId="2CC3C31C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5EAE584F" w14:textId="58473439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アドラー心理学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17EB067" w14:textId="3EAB4181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人生は他人や過去のせいではなく、自分の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“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目的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”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によって創るもの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54425A39" w14:textId="4AFCC0B0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他人ではなく、自分の目的で生きる</w:t>
            </w:r>
          </w:p>
        </w:tc>
      </w:tr>
      <w:tr w:rsidR="00A471F4" w:rsidRPr="00572373" w14:paraId="66298B7D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6D20C5F0" w14:textId="5D78FD12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仏教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A07F198" w14:textId="77777777" w:rsid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3"/>
                <w:kern w:val="0"/>
                <w:szCs w:val="22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苦しみも喜びも、原因も解決も</w:t>
            </w:r>
          </w:p>
          <w:p w14:paraId="68A33A13" w14:textId="77777777" w:rsid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3"/>
                <w:kern w:val="0"/>
                <w:szCs w:val="22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すべて自分の中にあると知り、</w:t>
            </w:r>
          </w:p>
          <w:p w14:paraId="1D566DF1" w14:textId="0DCC108A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自らを整える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17C483CE" w14:textId="3CCBC84F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他に責任を求めず、己を整える</w:t>
            </w:r>
          </w:p>
        </w:tc>
      </w:tr>
      <w:tr w:rsidR="00A471F4" w:rsidRPr="00572373" w14:paraId="2EFF06D2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3D3B294D" w14:textId="70D05D68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神道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360F6A01" w14:textId="77777777" w:rsid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Hiragino Sans W3"/>
                <w:kern w:val="0"/>
                <w:szCs w:val="22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外部ではなく、自分自身を</w:t>
            </w:r>
            <w:r>
              <w:rPr>
                <w:rFonts w:ascii="Meiryo UI" w:eastAsia="Meiryo UI" w:hAnsi="Meiryo UI" w:cs="Hiragino Sans W3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71F4" w:rsidRPr="00A471F4">
                    <w:rPr>
                      <w:rFonts w:ascii="Meiryo UI" w:eastAsia="Meiryo UI" w:hAnsi="Meiryo UI" w:cs="Hiragino Sans W3"/>
                      <w:kern w:val="0"/>
                      <w:sz w:val="12"/>
                      <w:szCs w:val="22"/>
                    </w:rPr>
                    <w:t>はら</w:t>
                  </w:r>
                </w:rt>
                <w:rubyBase>
                  <w:r w:rsidR="00A471F4">
                    <w:rPr>
                      <w:rFonts w:ascii="Meiryo UI" w:eastAsia="Meiryo UI" w:hAnsi="Meiryo UI" w:cs="Hiragino Sans W3"/>
                      <w:kern w:val="0"/>
                      <w:szCs w:val="22"/>
                    </w:rPr>
                    <w:t>祓</w:t>
                  </w:r>
                </w:rubyBase>
              </w:ruby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い</w:t>
            </w:r>
          </w:p>
          <w:p w14:paraId="21AC4811" w14:textId="58F7D0BB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清めて、自然や神と調和して生きる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9556687" w14:textId="7B9ED631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他者を責めず、自らを清める心</w:t>
            </w:r>
          </w:p>
        </w:tc>
      </w:tr>
      <w:tr w:rsidR="00A471F4" w:rsidRPr="00572373" w14:paraId="7EFFC8E2" w14:textId="77777777" w:rsidTr="00333B54">
        <w:trPr>
          <w:trHeight w:val="680"/>
        </w:trPr>
        <w:tc>
          <w:tcPr>
            <w:tcW w:w="169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C4FCE8"/>
          </w:tcPr>
          <w:p w14:paraId="413BC67B" w14:textId="178C0359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6" w:hint="eastAsia"/>
                <w:b/>
                <w:bCs/>
                <w:kern w:val="0"/>
                <w:szCs w:val="22"/>
              </w:rPr>
              <w:t>コーチング</w:t>
            </w:r>
          </w:p>
        </w:tc>
        <w:tc>
          <w:tcPr>
            <w:tcW w:w="3686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D3A40F0" w14:textId="71693662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クライアント自身が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“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答えを持っている</w:t>
            </w:r>
            <w:r w:rsidRPr="00A471F4">
              <w:rPr>
                <w:rFonts w:ascii="Meiryo UI" w:eastAsia="Meiryo UI" w:hAnsi="Meiryo UI" w:cs="Helvetica Neue"/>
                <w:kern w:val="0"/>
                <w:szCs w:val="22"/>
              </w:rPr>
              <w:t>”</w:t>
            </w: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という前提に立ち、自分の意思で選択・行動できるよう伴走する</w:t>
            </w:r>
          </w:p>
        </w:tc>
        <w:tc>
          <w:tcPr>
            <w:tcW w:w="311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EDA1260" w14:textId="6C58519F" w:rsidR="00A471F4" w:rsidRPr="00A471F4" w:rsidRDefault="00A471F4" w:rsidP="00A471F4">
            <w:pPr>
              <w:widowControl/>
              <w:autoSpaceDE w:val="0"/>
              <w:autoSpaceDN w:val="0"/>
              <w:adjustRightInd w:val="0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 w:rsidRPr="00A471F4">
              <w:rPr>
                <w:rFonts w:ascii="Meiryo UI" w:eastAsia="Meiryo UI" w:hAnsi="Meiryo UI" w:cs="Hiragino Sans W3" w:hint="eastAsia"/>
                <w:kern w:val="0"/>
                <w:szCs w:val="22"/>
              </w:rPr>
              <w:t>誰かに依存するのではなく、自ら気づき、自ら選び、自ら動くことが人生を変える</w:t>
            </w:r>
          </w:p>
        </w:tc>
      </w:tr>
    </w:tbl>
    <w:p w14:paraId="236FD92F" w14:textId="77777777" w:rsidR="00D82293" w:rsidRDefault="00D82293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48261732" w14:textId="77777777" w:rsidR="00765B1D" w:rsidRPr="004511BF" w:rsidRDefault="00765B1D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7B6F6AB" w14:textId="2EFAD50E" w:rsidR="009445E8" w:rsidRPr="002D7509" w:rsidRDefault="00C96D63" w:rsidP="002D7509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Helvetica"/>
          <w:sz w:val="28"/>
          <w:szCs w:val="28"/>
        </w:rPr>
      </w:pPr>
      <w:r w:rsidRPr="006F659C">
        <w:rPr>
          <w:rFonts w:ascii="Meiryo UI" w:eastAsia="Meiryo UI" w:hAnsi="Meiryo UI" w:hint="eastAsia"/>
        </w:rPr>
        <w:t>-以上</w:t>
      </w:r>
      <w:r w:rsidRPr="006F659C">
        <w:rPr>
          <w:rFonts w:ascii="Meiryo UI" w:eastAsia="Meiryo UI" w:hAnsi="Meiryo UI"/>
        </w:rPr>
        <w:t>-</w:t>
      </w:r>
    </w:p>
    <w:sectPr w:rsidR="009445E8" w:rsidRPr="002D7509" w:rsidSect="00733E7A">
      <w:headerReference w:type="default" r:id="rId9"/>
      <w:footerReference w:type="default" r:id="rId10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AA93" w14:textId="77777777" w:rsidR="003117F7" w:rsidRDefault="003117F7" w:rsidP="009C55C6">
      <w:r>
        <w:separator/>
      </w:r>
    </w:p>
  </w:endnote>
  <w:endnote w:type="continuationSeparator" w:id="0">
    <w:p w14:paraId="53A5A92E" w14:textId="77777777" w:rsidR="003117F7" w:rsidRDefault="003117F7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CA3A" w14:textId="1AF73C4E" w:rsidR="007A5E7E" w:rsidRPr="005D5EA0" w:rsidRDefault="00864093" w:rsidP="009C55C6">
    <w:pPr>
      <w:pStyle w:val="ab"/>
      <w:jc w:val="center"/>
      <w:rPr>
        <w:rFonts w:ascii="Meiryo UI" w:eastAsia="Meiryo UI" w:hAnsi="Meiryo UI"/>
        <w:sz w:val="16"/>
        <w:szCs w:val="16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3D1131C" wp14:editId="0E47B240">
              <wp:simplePos x="0" y="0"/>
              <wp:positionH relativeFrom="margin">
                <wp:posOffset>-390525</wp:posOffset>
              </wp:positionH>
              <wp:positionV relativeFrom="paragraph">
                <wp:posOffset>-235585</wp:posOffset>
              </wp:positionV>
              <wp:extent cx="6180455" cy="652780"/>
              <wp:effectExtent l="0" t="0" r="0" b="0"/>
              <wp:wrapNone/>
              <wp:docPr id="110604058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1688427878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7920367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A54E4" id="グループ化 3" o:spid="_x0000_s1026" style="position:absolute;left:0;text-align:left;margin-left:-30.75pt;margin-top:-18.55pt;width:486.65pt;height:51.4pt;flip:y;z-index:251680768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  <w:r w:rsidR="007A5E7E" w:rsidRPr="005D5EA0">
      <w:rPr>
        <w:rFonts w:ascii="Meiryo UI" w:eastAsia="Meiryo UI" w:hAnsi="Meiryo UI" w:hint="eastAsia"/>
        <w:sz w:val="16"/>
        <w:szCs w:val="16"/>
      </w:rPr>
      <w:t>無断複写・複製・転載を禁ずる</w:t>
    </w:r>
  </w:p>
  <w:p w14:paraId="2758D203" w14:textId="528A3EDD" w:rsidR="007A5E7E" w:rsidRPr="005D5EA0" w:rsidRDefault="007A5E7E" w:rsidP="009C55C6">
    <w:pPr>
      <w:pStyle w:val="ab"/>
      <w:jc w:val="center"/>
      <w:rPr>
        <w:rFonts w:ascii="Meiryo UI" w:eastAsia="Meiryo UI" w:hAnsi="Meiryo UI"/>
        <w:sz w:val="6"/>
        <w:szCs w:val="6"/>
      </w:rPr>
    </w:pPr>
  </w:p>
  <w:p w14:paraId="6657E08C" w14:textId="772743A3" w:rsidR="009C55C6" w:rsidRPr="005D5EA0" w:rsidRDefault="00292358" w:rsidP="00292358">
    <w:pPr>
      <w:pStyle w:val="ab"/>
      <w:jc w:val="center"/>
      <w:rPr>
        <w:rFonts w:ascii="Meiryo UI" w:eastAsia="Meiryo UI" w:hAnsi="Meiryo UI"/>
        <w:sz w:val="16"/>
        <w:szCs w:val="16"/>
      </w:rPr>
    </w:pPr>
    <w:r w:rsidRPr="005D5EA0"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81FFCD1" wp14:editId="7E26B366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8" type="#_x0000_t202" style="position:absolute;left:0;text-align:left;margin-left:472.45pt;margin-top:10.95pt;width:38.5pt;height: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5D5EA0">
      <w:rPr>
        <w:rFonts w:ascii="Meiryo UI" w:eastAsia="Meiryo UI" w:hAnsi="Meiryo UI"/>
        <w:sz w:val="16"/>
        <w:szCs w:val="16"/>
      </w:rPr>
      <w:t xml:space="preserve">Copyright © </w:t>
    </w:r>
    <w:r w:rsidR="007A5E7E" w:rsidRPr="005D5EA0">
      <w:rPr>
        <w:rFonts w:ascii="Meiryo UI" w:eastAsia="Meiryo UI" w:hAnsi="Meiryo UI" w:hint="eastAsia"/>
        <w:sz w:val="16"/>
        <w:szCs w:val="16"/>
      </w:rPr>
      <w:t>202</w:t>
    </w:r>
    <w:r w:rsidR="0097023A">
      <w:rPr>
        <w:rFonts w:ascii="Meiryo UI" w:eastAsia="Meiryo UI" w:hAnsi="Meiryo UI" w:hint="eastAsia"/>
        <w:sz w:val="16"/>
        <w:szCs w:val="16"/>
      </w:rPr>
      <w:t>5</w:t>
    </w:r>
    <w:r w:rsidR="007A5E7E" w:rsidRPr="005D5EA0">
      <w:rPr>
        <w:rFonts w:ascii="Meiryo UI" w:eastAsia="Meiryo UI" w:hAnsi="Meiryo UI"/>
        <w:sz w:val="16"/>
        <w:szCs w:val="16"/>
      </w:rPr>
      <w:t xml:space="preserve"> WJ</w:t>
    </w:r>
    <w:r w:rsidR="006D33D9" w:rsidRPr="005D5EA0">
      <w:rPr>
        <w:rFonts w:ascii="Meiryo UI" w:eastAsia="Meiryo UI" w:hAnsi="Meiryo UI" w:hint="eastAsia"/>
        <w:sz w:val="16"/>
        <w:szCs w:val="16"/>
      </w:rPr>
      <w:t xml:space="preserve"> </w:t>
    </w:r>
    <w:r w:rsidR="007A5E7E" w:rsidRPr="005D5EA0">
      <w:rPr>
        <w:rFonts w:ascii="Meiryo UI" w:eastAsia="Meiryo UI" w:hAnsi="Meiryo UI"/>
        <w:sz w:val="16"/>
        <w:szCs w:val="16"/>
      </w:rPr>
      <w:t>Products</w:t>
    </w:r>
    <w:r w:rsidR="009C55C6" w:rsidRPr="005D5EA0">
      <w:rPr>
        <w:rFonts w:ascii="Meiryo UI" w:eastAsia="Meiryo UI" w:hAnsi="Meiryo UI"/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E0EC2" w14:textId="77777777" w:rsidR="003117F7" w:rsidRDefault="003117F7" w:rsidP="009C55C6">
      <w:r>
        <w:separator/>
      </w:r>
    </w:p>
  </w:footnote>
  <w:footnote w:type="continuationSeparator" w:id="0">
    <w:p w14:paraId="43C2C3AD" w14:textId="77777777" w:rsidR="003117F7" w:rsidRDefault="003117F7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D608" w14:textId="6BB04F81" w:rsidR="00524F88" w:rsidRPr="00524F88" w:rsidRDefault="00864093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6EC3F9" wp14:editId="03B54B30">
              <wp:simplePos x="0" y="0"/>
              <wp:positionH relativeFrom="margin">
                <wp:align>center</wp:align>
              </wp:positionH>
              <wp:positionV relativeFrom="paragraph">
                <wp:posOffset>146050</wp:posOffset>
              </wp:positionV>
              <wp:extent cx="6180455" cy="652780"/>
              <wp:effectExtent l="0" t="0" r="0" b="0"/>
              <wp:wrapNone/>
              <wp:docPr id="156280354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2080964982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5147554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BFD1E" id="グループ化 3" o:spid="_x0000_s1026" style="position:absolute;left:0;text-align:left;margin-left:0;margin-top:11.5pt;width:486.65pt;height:51.4pt;z-index:251678720;mso-position-horizontal:center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 w:rsidR="005D5EA0"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2AE57B28" wp14:editId="65E705F7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161290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15ACB223" w:rsidR="00390357" w:rsidRPr="005D5EA0" w:rsidRDefault="005D5EA0" w:rsidP="00471C99">
                          <w:pPr>
                            <w:jc w:val="center"/>
                            <w:rPr>
                              <w:rFonts w:ascii="Bahnschrift Light" w:hAnsi="Bahnschrift Light"/>
                              <w:color w:val="AC9564"/>
                              <w:sz w:val="48"/>
                              <w:szCs w:val="48"/>
                            </w:rPr>
                          </w:pPr>
                          <w:r w:rsidRPr="005D5EA0"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KAO</w:t>
                          </w:r>
                          <w:r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LABO</w:t>
                          </w:r>
                          <w:r w:rsidR="00480A2E">
                            <w:rPr>
                              <w:rFonts w:ascii="Bahnschrift Light" w:eastAsia="BIZ UDP明朝 Medium" w:hAnsi="Bahnschrift Light" w:hint="eastAsia"/>
                              <w:color w:val="AC9564"/>
                              <w:sz w:val="48"/>
                              <w:szCs w:val="48"/>
                            </w:rPr>
                            <w:t>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27" type="#_x0000_t202" style="position:absolute;left:0;text-align:left;margin-left:0;margin-top:10.5pt;width:127pt;height:32pt;z-index: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pvFQIAACwEAAAOAAAAZHJzL2Uyb0RvYy54bWysU01vGyEQvVfqf0Dc6127jpusvI7cRK4q&#10;WUkkp8oZs+BdCRgK2Lvur+/Arj+U9lT1AgMzzMd7j/l9pxU5COcbMCUdj3JKhOFQNWZX0h+vq0+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" filled="f" stroked="f" strokeweight=".5pt">
              <v:textbox>
                <w:txbxContent>
                  <w:p w14:paraId="4C744982" w14:textId="15ACB223" w:rsidR="00390357" w:rsidRPr="005D5EA0" w:rsidRDefault="005D5EA0" w:rsidP="00471C99">
                    <w:pPr>
                      <w:jc w:val="center"/>
                      <w:rPr>
                        <w:rFonts w:ascii="Bahnschrift Light" w:hAnsi="Bahnschrift Light"/>
                        <w:color w:val="AC9564"/>
                        <w:sz w:val="48"/>
                        <w:szCs w:val="48"/>
                      </w:rPr>
                    </w:pPr>
                    <w:r w:rsidRPr="005D5EA0"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KAO</w:t>
                    </w:r>
                    <w:r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LABO</w:t>
                    </w:r>
                    <w:r w:rsidR="00480A2E">
                      <w:rPr>
                        <w:rFonts w:ascii="Bahnschrift Light" w:eastAsia="BIZ UDP明朝 Medium" w:hAnsi="Bahnschrift Light" w:hint="eastAsia"/>
                        <w:color w:val="AC9564"/>
                        <w:sz w:val="48"/>
                        <w:szCs w:val="48"/>
                      </w:rPr>
                      <w:t>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A412B"/>
    <w:multiLevelType w:val="hybridMultilevel"/>
    <w:tmpl w:val="E758B620"/>
    <w:lvl w:ilvl="0" w:tplc="98B4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4575C"/>
    <w:multiLevelType w:val="hybridMultilevel"/>
    <w:tmpl w:val="621C61B4"/>
    <w:lvl w:ilvl="0" w:tplc="311A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9E1AB8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3675D"/>
    <w:multiLevelType w:val="hybridMultilevel"/>
    <w:tmpl w:val="04F45CB4"/>
    <w:lvl w:ilvl="0" w:tplc="A7BEB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B93BC2"/>
    <w:multiLevelType w:val="hybridMultilevel"/>
    <w:tmpl w:val="62CC9A78"/>
    <w:lvl w:ilvl="0" w:tplc="41CA3E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2C3669"/>
    <w:multiLevelType w:val="hybridMultilevel"/>
    <w:tmpl w:val="85EC53B8"/>
    <w:lvl w:ilvl="0" w:tplc="E5FEF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9D68E0"/>
    <w:multiLevelType w:val="hybridMultilevel"/>
    <w:tmpl w:val="682CDB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496688"/>
    <w:multiLevelType w:val="hybridMultilevel"/>
    <w:tmpl w:val="7AC8C5CA"/>
    <w:lvl w:ilvl="0" w:tplc="C9EE2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D690B"/>
    <w:multiLevelType w:val="hybridMultilevel"/>
    <w:tmpl w:val="E0E080D0"/>
    <w:lvl w:ilvl="0" w:tplc="20860D7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E52A1B"/>
    <w:multiLevelType w:val="hybridMultilevel"/>
    <w:tmpl w:val="D6809164"/>
    <w:lvl w:ilvl="0" w:tplc="4B30F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25E61D5"/>
    <w:multiLevelType w:val="hybridMultilevel"/>
    <w:tmpl w:val="67082DCE"/>
    <w:lvl w:ilvl="0" w:tplc="C29C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D05C8A"/>
    <w:multiLevelType w:val="hybridMultilevel"/>
    <w:tmpl w:val="17B28B62"/>
    <w:lvl w:ilvl="0" w:tplc="27EABF64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13"/>
  </w:num>
  <w:num w:numId="2" w16cid:durableId="1890876453">
    <w:abstractNumId w:val="2"/>
  </w:num>
  <w:num w:numId="3" w16cid:durableId="1580166306">
    <w:abstractNumId w:val="12"/>
  </w:num>
  <w:num w:numId="4" w16cid:durableId="721059809">
    <w:abstractNumId w:val="10"/>
  </w:num>
  <w:num w:numId="5" w16cid:durableId="1851555105">
    <w:abstractNumId w:val="0"/>
  </w:num>
  <w:num w:numId="6" w16cid:durableId="1304311623">
    <w:abstractNumId w:val="6"/>
  </w:num>
  <w:num w:numId="7" w16cid:durableId="37976664">
    <w:abstractNumId w:val="11"/>
  </w:num>
  <w:num w:numId="8" w16cid:durableId="1358503583">
    <w:abstractNumId w:val="16"/>
  </w:num>
  <w:num w:numId="9" w16cid:durableId="1063256569">
    <w:abstractNumId w:val="3"/>
  </w:num>
  <w:num w:numId="10" w16cid:durableId="603457506">
    <w:abstractNumId w:val="14"/>
  </w:num>
  <w:num w:numId="11" w16cid:durableId="317148291">
    <w:abstractNumId w:val="17"/>
  </w:num>
  <w:num w:numId="12" w16cid:durableId="1102846437">
    <w:abstractNumId w:val="5"/>
  </w:num>
  <w:num w:numId="13" w16cid:durableId="480582722">
    <w:abstractNumId w:val="1"/>
  </w:num>
  <w:num w:numId="14" w16cid:durableId="2021007186">
    <w:abstractNumId w:val="4"/>
  </w:num>
  <w:num w:numId="15" w16cid:durableId="339508993">
    <w:abstractNumId w:val="15"/>
  </w:num>
  <w:num w:numId="16" w16cid:durableId="707753772">
    <w:abstractNumId w:val="8"/>
  </w:num>
  <w:num w:numId="17" w16cid:durableId="1333799937">
    <w:abstractNumId w:val="9"/>
  </w:num>
  <w:num w:numId="18" w16cid:durableId="1652172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01B37"/>
    <w:rsid w:val="0000544D"/>
    <w:rsid w:val="00014225"/>
    <w:rsid w:val="000352A2"/>
    <w:rsid w:val="00043610"/>
    <w:rsid w:val="00047763"/>
    <w:rsid w:val="00050933"/>
    <w:rsid w:val="00051142"/>
    <w:rsid w:val="000528A3"/>
    <w:rsid w:val="0005296F"/>
    <w:rsid w:val="00053EC3"/>
    <w:rsid w:val="00055274"/>
    <w:rsid w:val="00060B8B"/>
    <w:rsid w:val="00066621"/>
    <w:rsid w:val="00067820"/>
    <w:rsid w:val="00080DB7"/>
    <w:rsid w:val="0008736D"/>
    <w:rsid w:val="00090D0A"/>
    <w:rsid w:val="0009292B"/>
    <w:rsid w:val="000974B4"/>
    <w:rsid w:val="000A5DFA"/>
    <w:rsid w:val="000B112B"/>
    <w:rsid w:val="000B2DD7"/>
    <w:rsid w:val="000B2E77"/>
    <w:rsid w:val="000B4CA2"/>
    <w:rsid w:val="000B59E0"/>
    <w:rsid w:val="000B73BA"/>
    <w:rsid w:val="000B74B8"/>
    <w:rsid w:val="000C021D"/>
    <w:rsid w:val="000C4464"/>
    <w:rsid w:val="000D0F69"/>
    <w:rsid w:val="000D6173"/>
    <w:rsid w:val="000D68DD"/>
    <w:rsid w:val="000F0594"/>
    <w:rsid w:val="000F2C86"/>
    <w:rsid w:val="000F519A"/>
    <w:rsid w:val="000F69BD"/>
    <w:rsid w:val="00100FFE"/>
    <w:rsid w:val="00101485"/>
    <w:rsid w:val="0010553D"/>
    <w:rsid w:val="00105A8B"/>
    <w:rsid w:val="001142D7"/>
    <w:rsid w:val="001173D2"/>
    <w:rsid w:val="001203A3"/>
    <w:rsid w:val="00121C0D"/>
    <w:rsid w:val="00123D52"/>
    <w:rsid w:val="0013051B"/>
    <w:rsid w:val="001348CC"/>
    <w:rsid w:val="00137B2B"/>
    <w:rsid w:val="0014104A"/>
    <w:rsid w:val="001430A0"/>
    <w:rsid w:val="00144AA3"/>
    <w:rsid w:val="001459C4"/>
    <w:rsid w:val="00165B7E"/>
    <w:rsid w:val="00166332"/>
    <w:rsid w:val="00167C3B"/>
    <w:rsid w:val="00173954"/>
    <w:rsid w:val="0018299E"/>
    <w:rsid w:val="00184D44"/>
    <w:rsid w:val="001864E0"/>
    <w:rsid w:val="001930CC"/>
    <w:rsid w:val="00194347"/>
    <w:rsid w:val="00197266"/>
    <w:rsid w:val="001A1A68"/>
    <w:rsid w:val="001A5D57"/>
    <w:rsid w:val="001A7E90"/>
    <w:rsid w:val="001B4BAF"/>
    <w:rsid w:val="001B4DD5"/>
    <w:rsid w:val="001B66C1"/>
    <w:rsid w:val="001C02D3"/>
    <w:rsid w:val="001C2334"/>
    <w:rsid w:val="001C3F00"/>
    <w:rsid w:val="001C4F95"/>
    <w:rsid w:val="001E12C7"/>
    <w:rsid w:val="001E3D9C"/>
    <w:rsid w:val="001E612B"/>
    <w:rsid w:val="001F156A"/>
    <w:rsid w:val="001F20D1"/>
    <w:rsid w:val="001F3655"/>
    <w:rsid w:val="001F3686"/>
    <w:rsid w:val="00201DA3"/>
    <w:rsid w:val="00202FDF"/>
    <w:rsid w:val="00207054"/>
    <w:rsid w:val="00207BDE"/>
    <w:rsid w:val="00215E11"/>
    <w:rsid w:val="00225B2C"/>
    <w:rsid w:val="00225D6E"/>
    <w:rsid w:val="00225F89"/>
    <w:rsid w:val="00244213"/>
    <w:rsid w:val="002459B0"/>
    <w:rsid w:val="002540CE"/>
    <w:rsid w:val="00256AA4"/>
    <w:rsid w:val="00264582"/>
    <w:rsid w:val="002667E0"/>
    <w:rsid w:val="002668B1"/>
    <w:rsid w:val="00272DFE"/>
    <w:rsid w:val="002839D3"/>
    <w:rsid w:val="00285F6B"/>
    <w:rsid w:val="00292358"/>
    <w:rsid w:val="00292746"/>
    <w:rsid w:val="002928F3"/>
    <w:rsid w:val="002965F8"/>
    <w:rsid w:val="002A4884"/>
    <w:rsid w:val="002A67F0"/>
    <w:rsid w:val="002B7546"/>
    <w:rsid w:val="002C50F8"/>
    <w:rsid w:val="002C5AA0"/>
    <w:rsid w:val="002D3F21"/>
    <w:rsid w:val="002D7509"/>
    <w:rsid w:val="002E529E"/>
    <w:rsid w:val="002F1E99"/>
    <w:rsid w:val="002F3A28"/>
    <w:rsid w:val="002F6DE2"/>
    <w:rsid w:val="0030220D"/>
    <w:rsid w:val="00304475"/>
    <w:rsid w:val="00305407"/>
    <w:rsid w:val="00311261"/>
    <w:rsid w:val="003117F7"/>
    <w:rsid w:val="003165C6"/>
    <w:rsid w:val="003178A8"/>
    <w:rsid w:val="00317A0E"/>
    <w:rsid w:val="00317BF1"/>
    <w:rsid w:val="00330B24"/>
    <w:rsid w:val="00333B54"/>
    <w:rsid w:val="0033544B"/>
    <w:rsid w:val="00337BD9"/>
    <w:rsid w:val="0034253C"/>
    <w:rsid w:val="00374E15"/>
    <w:rsid w:val="00380BC9"/>
    <w:rsid w:val="00390357"/>
    <w:rsid w:val="00392048"/>
    <w:rsid w:val="0039348D"/>
    <w:rsid w:val="003A082B"/>
    <w:rsid w:val="003A3E62"/>
    <w:rsid w:val="003B0789"/>
    <w:rsid w:val="003B6DE0"/>
    <w:rsid w:val="003C5E4D"/>
    <w:rsid w:val="003C5F98"/>
    <w:rsid w:val="003D26E6"/>
    <w:rsid w:val="003D7648"/>
    <w:rsid w:val="003E4E4E"/>
    <w:rsid w:val="003E7074"/>
    <w:rsid w:val="003E73B4"/>
    <w:rsid w:val="004058CB"/>
    <w:rsid w:val="00405901"/>
    <w:rsid w:val="00410E15"/>
    <w:rsid w:val="0042095D"/>
    <w:rsid w:val="00427C0C"/>
    <w:rsid w:val="00431885"/>
    <w:rsid w:val="00436AAD"/>
    <w:rsid w:val="00440B69"/>
    <w:rsid w:val="00442945"/>
    <w:rsid w:val="00445FBA"/>
    <w:rsid w:val="00447126"/>
    <w:rsid w:val="004511BF"/>
    <w:rsid w:val="004538F4"/>
    <w:rsid w:val="004604DE"/>
    <w:rsid w:val="004616D0"/>
    <w:rsid w:val="004665F9"/>
    <w:rsid w:val="004713A3"/>
    <w:rsid w:val="00471C99"/>
    <w:rsid w:val="00480755"/>
    <w:rsid w:val="00480A2E"/>
    <w:rsid w:val="00483C1A"/>
    <w:rsid w:val="00485D5C"/>
    <w:rsid w:val="00486624"/>
    <w:rsid w:val="004964E7"/>
    <w:rsid w:val="00497232"/>
    <w:rsid w:val="004A141F"/>
    <w:rsid w:val="004A1928"/>
    <w:rsid w:val="004A4331"/>
    <w:rsid w:val="004A5A07"/>
    <w:rsid w:val="004A6B60"/>
    <w:rsid w:val="004A77D8"/>
    <w:rsid w:val="004B0C24"/>
    <w:rsid w:val="004B6023"/>
    <w:rsid w:val="004C6833"/>
    <w:rsid w:val="004D05E6"/>
    <w:rsid w:val="004E5D98"/>
    <w:rsid w:val="004F7993"/>
    <w:rsid w:val="005077AB"/>
    <w:rsid w:val="005103AC"/>
    <w:rsid w:val="00511C08"/>
    <w:rsid w:val="00513AA3"/>
    <w:rsid w:val="0051503F"/>
    <w:rsid w:val="005174E3"/>
    <w:rsid w:val="00517DDC"/>
    <w:rsid w:val="00524F88"/>
    <w:rsid w:val="00525248"/>
    <w:rsid w:val="005305EB"/>
    <w:rsid w:val="005428AB"/>
    <w:rsid w:val="0055147D"/>
    <w:rsid w:val="00556A81"/>
    <w:rsid w:val="0055741A"/>
    <w:rsid w:val="0055780D"/>
    <w:rsid w:val="00561E6A"/>
    <w:rsid w:val="00572373"/>
    <w:rsid w:val="005806A2"/>
    <w:rsid w:val="005931B8"/>
    <w:rsid w:val="005965BC"/>
    <w:rsid w:val="005A004A"/>
    <w:rsid w:val="005A0A05"/>
    <w:rsid w:val="005A19AE"/>
    <w:rsid w:val="005A7BDE"/>
    <w:rsid w:val="005B346A"/>
    <w:rsid w:val="005B513D"/>
    <w:rsid w:val="005B7CB1"/>
    <w:rsid w:val="005C22F2"/>
    <w:rsid w:val="005D5EA0"/>
    <w:rsid w:val="005D63A6"/>
    <w:rsid w:val="005D6F81"/>
    <w:rsid w:val="005E1C90"/>
    <w:rsid w:val="005F275E"/>
    <w:rsid w:val="00602854"/>
    <w:rsid w:val="006053C2"/>
    <w:rsid w:val="006054AE"/>
    <w:rsid w:val="0060750C"/>
    <w:rsid w:val="00613780"/>
    <w:rsid w:val="0061648B"/>
    <w:rsid w:val="00624896"/>
    <w:rsid w:val="00624BD5"/>
    <w:rsid w:val="00630295"/>
    <w:rsid w:val="0063560D"/>
    <w:rsid w:val="0065313E"/>
    <w:rsid w:val="00656AED"/>
    <w:rsid w:val="00663932"/>
    <w:rsid w:val="00667815"/>
    <w:rsid w:val="006679E3"/>
    <w:rsid w:val="00670231"/>
    <w:rsid w:val="0067095F"/>
    <w:rsid w:val="00673FFE"/>
    <w:rsid w:val="0067720F"/>
    <w:rsid w:val="00681249"/>
    <w:rsid w:val="00692D86"/>
    <w:rsid w:val="006965E7"/>
    <w:rsid w:val="006A1062"/>
    <w:rsid w:val="006A2C44"/>
    <w:rsid w:val="006A45DF"/>
    <w:rsid w:val="006B3986"/>
    <w:rsid w:val="006B3D97"/>
    <w:rsid w:val="006C04B8"/>
    <w:rsid w:val="006C3B1A"/>
    <w:rsid w:val="006C5719"/>
    <w:rsid w:val="006D03C9"/>
    <w:rsid w:val="006D2893"/>
    <w:rsid w:val="006D2D86"/>
    <w:rsid w:val="006D33D9"/>
    <w:rsid w:val="006E2206"/>
    <w:rsid w:val="006F48C0"/>
    <w:rsid w:val="006F659C"/>
    <w:rsid w:val="00703455"/>
    <w:rsid w:val="007125C7"/>
    <w:rsid w:val="00714B8B"/>
    <w:rsid w:val="00714E0D"/>
    <w:rsid w:val="0071710E"/>
    <w:rsid w:val="007178A3"/>
    <w:rsid w:val="0072366C"/>
    <w:rsid w:val="0072727E"/>
    <w:rsid w:val="00727FA2"/>
    <w:rsid w:val="00733E7A"/>
    <w:rsid w:val="0073425F"/>
    <w:rsid w:val="00735E06"/>
    <w:rsid w:val="00737288"/>
    <w:rsid w:val="00740380"/>
    <w:rsid w:val="00740449"/>
    <w:rsid w:val="00741A40"/>
    <w:rsid w:val="00747EFC"/>
    <w:rsid w:val="00760FB7"/>
    <w:rsid w:val="00765B1D"/>
    <w:rsid w:val="007674C5"/>
    <w:rsid w:val="00775E31"/>
    <w:rsid w:val="00777204"/>
    <w:rsid w:val="007828BE"/>
    <w:rsid w:val="00787FBF"/>
    <w:rsid w:val="007A5E7E"/>
    <w:rsid w:val="007B105A"/>
    <w:rsid w:val="007B2052"/>
    <w:rsid w:val="007B3BAC"/>
    <w:rsid w:val="007C36BE"/>
    <w:rsid w:val="007E19BA"/>
    <w:rsid w:val="007E458C"/>
    <w:rsid w:val="007E6FF4"/>
    <w:rsid w:val="007F0857"/>
    <w:rsid w:val="007F13E0"/>
    <w:rsid w:val="007F5020"/>
    <w:rsid w:val="007F6EE2"/>
    <w:rsid w:val="008051B5"/>
    <w:rsid w:val="008058C8"/>
    <w:rsid w:val="00807D0B"/>
    <w:rsid w:val="0081219F"/>
    <w:rsid w:val="00816231"/>
    <w:rsid w:val="00817E3D"/>
    <w:rsid w:val="00821E48"/>
    <w:rsid w:val="008260C5"/>
    <w:rsid w:val="00841C63"/>
    <w:rsid w:val="00852DBA"/>
    <w:rsid w:val="0086192C"/>
    <w:rsid w:val="00861E85"/>
    <w:rsid w:val="00864093"/>
    <w:rsid w:val="008652BF"/>
    <w:rsid w:val="0087200D"/>
    <w:rsid w:val="00872FD0"/>
    <w:rsid w:val="0087680F"/>
    <w:rsid w:val="00876A96"/>
    <w:rsid w:val="008854F6"/>
    <w:rsid w:val="00885EFA"/>
    <w:rsid w:val="00892D0E"/>
    <w:rsid w:val="0089341C"/>
    <w:rsid w:val="00894648"/>
    <w:rsid w:val="00896506"/>
    <w:rsid w:val="008A0F60"/>
    <w:rsid w:val="008A4412"/>
    <w:rsid w:val="008A62F9"/>
    <w:rsid w:val="008B133C"/>
    <w:rsid w:val="008C2B91"/>
    <w:rsid w:val="008D19D7"/>
    <w:rsid w:val="008D22BC"/>
    <w:rsid w:val="008D42B3"/>
    <w:rsid w:val="008D7EF0"/>
    <w:rsid w:val="008E077F"/>
    <w:rsid w:val="008E1A72"/>
    <w:rsid w:val="008E24A7"/>
    <w:rsid w:val="008E5721"/>
    <w:rsid w:val="008E5FEF"/>
    <w:rsid w:val="008E70EC"/>
    <w:rsid w:val="008F0609"/>
    <w:rsid w:val="008F0E97"/>
    <w:rsid w:val="008F1D49"/>
    <w:rsid w:val="008F5DA5"/>
    <w:rsid w:val="008F6A33"/>
    <w:rsid w:val="00902319"/>
    <w:rsid w:val="0090478B"/>
    <w:rsid w:val="00904E75"/>
    <w:rsid w:val="00906378"/>
    <w:rsid w:val="009102F4"/>
    <w:rsid w:val="00911E5C"/>
    <w:rsid w:val="00913AA9"/>
    <w:rsid w:val="00916368"/>
    <w:rsid w:val="00923632"/>
    <w:rsid w:val="00933EBA"/>
    <w:rsid w:val="00934754"/>
    <w:rsid w:val="0093547E"/>
    <w:rsid w:val="009434F2"/>
    <w:rsid w:val="009445E8"/>
    <w:rsid w:val="00951E67"/>
    <w:rsid w:val="00953339"/>
    <w:rsid w:val="00963E55"/>
    <w:rsid w:val="0097023A"/>
    <w:rsid w:val="00970A25"/>
    <w:rsid w:val="00972D09"/>
    <w:rsid w:val="00973957"/>
    <w:rsid w:val="0098325C"/>
    <w:rsid w:val="00995DF6"/>
    <w:rsid w:val="0099664C"/>
    <w:rsid w:val="00996B76"/>
    <w:rsid w:val="00997199"/>
    <w:rsid w:val="00997A6E"/>
    <w:rsid w:val="009A19EB"/>
    <w:rsid w:val="009A1E34"/>
    <w:rsid w:val="009A29F8"/>
    <w:rsid w:val="009A38A2"/>
    <w:rsid w:val="009A4B6D"/>
    <w:rsid w:val="009A650B"/>
    <w:rsid w:val="009A7A32"/>
    <w:rsid w:val="009B77D6"/>
    <w:rsid w:val="009C094B"/>
    <w:rsid w:val="009C1A1E"/>
    <w:rsid w:val="009C2952"/>
    <w:rsid w:val="009C473A"/>
    <w:rsid w:val="009C4AF5"/>
    <w:rsid w:val="009C55C6"/>
    <w:rsid w:val="009D2D73"/>
    <w:rsid w:val="009D44AF"/>
    <w:rsid w:val="009D57BD"/>
    <w:rsid w:val="009D7FE0"/>
    <w:rsid w:val="009E317B"/>
    <w:rsid w:val="009F0EE5"/>
    <w:rsid w:val="009F1F50"/>
    <w:rsid w:val="009F568E"/>
    <w:rsid w:val="00A01E0A"/>
    <w:rsid w:val="00A10E6E"/>
    <w:rsid w:val="00A144BA"/>
    <w:rsid w:val="00A154FF"/>
    <w:rsid w:val="00A32319"/>
    <w:rsid w:val="00A32926"/>
    <w:rsid w:val="00A33B92"/>
    <w:rsid w:val="00A346CA"/>
    <w:rsid w:val="00A418A1"/>
    <w:rsid w:val="00A4282A"/>
    <w:rsid w:val="00A43894"/>
    <w:rsid w:val="00A440D4"/>
    <w:rsid w:val="00A471F4"/>
    <w:rsid w:val="00A51C7B"/>
    <w:rsid w:val="00A565CD"/>
    <w:rsid w:val="00A67BCA"/>
    <w:rsid w:val="00A76A02"/>
    <w:rsid w:val="00A8173A"/>
    <w:rsid w:val="00A8268C"/>
    <w:rsid w:val="00A97C1C"/>
    <w:rsid w:val="00AA45FE"/>
    <w:rsid w:val="00AA467B"/>
    <w:rsid w:val="00AB0102"/>
    <w:rsid w:val="00AB2AC1"/>
    <w:rsid w:val="00AB639B"/>
    <w:rsid w:val="00AC5D17"/>
    <w:rsid w:val="00AD0F6F"/>
    <w:rsid w:val="00AE5CE6"/>
    <w:rsid w:val="00AE632F"/>
    <w:rsid w:val="00AF0051"/>
    <w:rsid w:val="00AF1ADA"/>
    <w:rsid w:val="00AF709C"/>
    <w:rsid w:val="00B0474F"/>
    <w:rsid w:val="00B06906"/>
    <w:rsid w:val="00B125B2"/>
    <w:rsid w:val="00B12A7D"/>
    <w:rsid w:val="00B22EE7"/>
    <w:rsid w:val="00B369CF"/>
    <w:rsid w:val="00B36E0C"/>
    <w:rsid w:val="00B406AE"/>
    <w:rsid w:val="00B47488"/>
    <w:rsid w:val="00B549FB"/>
    <w:rsid w:val="00B56227"/>
    <w:rsid w:val="00B61FB6"/>
    <w:rsid w:val="00B6229D"/>
    <w:rsid w:val="00B65936"/>
    <w:rsid w:val="00B66A31"/>
    <w:rsid w:val="00B6718E"/>
    <w:rsid w:val="00B70679"/>
    <w:rsid w:val="00B721FD"/>
    <w:rsid w:val="00B81744"/>
    <w:rsid w:val="00B91989"/>
    <w:rsid w:val="00B92FEF"/>
    <w:rsid w:val="00B93200"/>
    <w:rsid w:val="00B93B3E"/>
    <w:rsid w:val="00B972D0"/>
    <w:rsid w:val="00BA56E9"/>
    <w:rsid w:val="00BA6ED0"/>
    <w:rsid w:val="00BB023A"/>
    <w:rsid w:val="00BB16CC"/>
    <w:rsid w:val="00BB29F0"/>
    <w:rsid w:val="00BB3564"/>
    <w:rsid w:val="00BB451B"/>
    <w:rsid w:val="00BD1765"/>
    <w:rsid w:val="00BE2BA3"/>
    <w:rsid w:val="00BF3459"/>
    <w:rsid w:val="00C01CBE"/>
    <w:rsid w:val="00C0482B"/>
    <w:rsid w:val="00C04BBA"/>
    <w:rsid w:val="00C209EC"/>
    <w:rsid w:val="00C227DD"/>
    <w:rsid w:val="00C256D7"/>
    <w:rsid w:val="00C264A3"/>
    <w:rsid w:val="00C27216"/>
    <w:rsid w:val="00C45F93"/>
    <w:rsid w:val="00C47950"/>
    <w:rsid w:val="00C508F0"/>
    <w:rsid w:val="00C51993"/>
    <w:rsid w:val="00C576D6"/>
    <w:rsid w:val="00C63DC0"/>
    <w:rsid w:val="00C63E84"/>
    <w:rsid w:val="00C66CAD"/>
    <w:rsid w:val="00C73EC1"/>
    <w:rsid w:val="00C832DB"/>
    <w:rsid w:val="00C843F4"/>
    <w:rsid w:val="00C8684A"/>
    <w:rsid w:val="00C909DB"/>
    <w:rsid w:val="00C91E3A"/>
    <w:rsid w:val="00C95694"/>
    <w:rsid w:val="00C96D63"/>
    <w:rsid w:val="00C9714A"/>
    <w:rsid w:val="00C9721D"/>
    <w:rsid w:val="00CA102A"/>
    <w:rsid w:val="00CC1BCB"/>
    <w:rsid w:val="00CC55FC"/>
    <w:rsid w:val="00CD16DD"/>
    <w:rsid w:val="00CD20B3"/>
    <w:rsid w:val="00CE2800"/>
    <w:rsid w:val="00CE4BCD"/>
    <w:rsid w:val="00CE6BAE"/>
    <w:rsid w:val="00CF1F73"/>
    <w:rsid w:val="00CF782B"/>
    <w:rsid w:val="00D04571"/>
    <w:rsid w:val="00D107F1"/>
    <w:rsid w:val="00D12DF4"/>
    <w:rsid w:val="00D26F8D"/>
    <w:rsid w:val="00D326A1"/>
    <w:rsid w:val="00D32D1B"/>
    <w:rsid w:val="00D33A36"/>
    <w:rsid w:val="00D42A7E"/>
    <w:rsid w:val="00D4585D"/>
    <w:rsid w:val="00D52259"/>
    <w:rsid w:val="00D5322F"/>
    <w:rsid w:val="00D53578"/>
    <w:rsid w:val="00D55743"/>
    <w:rsid w:val="00D5732C"/>
    <w:rsid w:val="00D60799"/>
    <w:rsid w:val="00D61678"/>
    <w:rsid w:val="00D6304C"/>
    <w:rsid w:val="00D6478B"/>
    <w:rsid w:val="00D66173"/>
    <w:rsid w:val="00D66D46"/>
    <w:rsid w:val="00D70460"/>
    <w:rsid w:val="00D71A90"/>
    <w:rsid w:val="00D732C5"/>
    <w:rsid w:val="00D73D2A"/>
    <w:rsid w:val="00D74E13"/>
    <w:rsid w:val="00D7741C"/>
    <w:rsid w:val="00D82293"/>
    <w:rsid w:val="00D8432D"/>
    <w:rsid w:val="00D91055"/>
    <w:rsid w:val="00D9229F"/>
    <w:rsid w:val="00D9318C"/>
    <w:rsid w:val="00D93691"/>
    <w:rsid w:val="00DA4B1D"/>
    <w:rsid w:val="00DA67F9"/>
    <w:rsid w:val="00DB7337"/>
    <w:rsid w:val="00DC2E47"/>
    <w:rsid w:val="00DD17B4"/>
    <w:rsid w:val="00DD3651"/>
    <w:rsid w:val="00DE0453"/>
    <w:rsid w:val="00DE1504"/>
    <w:rsid w:val="00DF719C"/>
    <w:rsid w:val="00E06D39"/>
    <w:rsid w:val="00E07A97"/>
    <w:rsid w:val="00E17BE9"/>
    <w:rsid w:val="00E21F71"/>
    <w:rsid w:val="00E22BA0"/>
    <w:rsid w:val="00E354D4"/>
    <w:rsid w:val="00E35AC1"/>
    <w:rsid w:val="00E43075"/>
    <w:rsid w:val="00E43600"/>
    <w:rsid w:val="00E45131"/>
    <w:rsid w:val="00E460D9"/>
    <w:rsid w:val="00E476D5"/>
    <w:rsid w:val="00E6057A"/>
    <w:rsid w:val="00E652A9"/>
    <w:rsid w:val="00E65549"/>
    <w:rsid w:val="00E72FCA"/>
    <w:rsid w:val="00E760CA"/>
    <w:rsid w:val="00E812BA"/>
    <w:rsid w:val="00E8137B"/>
    <w:rsid w:val="00E82D5C"/>
    <w:rsid w:val="00E93882"/>
    <w:rsid w:val="00E955B6"/>
    <w:rsid w:val="00E96512"/>
    <w:rsid w:val="00EA2A0E"/>
    <w:rsid w:val="00EA7091"/>
    <w:rsid w:val="00EB34F8"/>
    <w:rsid w:val="00EB5674"/>
    <w:rsid w:val="00EC1ACF"/>
    <w:rsid w:val="00EC2140"/>
    <w:rsid w:val="00EC4FFB"/>
    <w:rsid w:val="00ED022A"/>
    <w:rsid w:val="00ED15B8"/>
    <w:rsid w:val="00ED52AE"/>
    <w:rsid w:val="00ED68DF"/>
    <w:rsid w:val="00ED6AD9"/>
    <w:rsid w:val="00EF1004"/>
    <w:rsid w:val="00EF36E6"/>
    <w:rsid w:val="00EF771A"/>
    <w:rsid w:val="00EF7FA9"/>
    <w:rsid w:val="00F0327D"/>
    <w:rsid w:val="00F054E7"/>
    <w:rsid w:val="00F06148"/>
    <w:rsid w:val="00F129FD"/>
    <w:rsid w:val="00F12ADF"/>
    <w:rsid w:val="00F13568"/>
    <w:rsid w:val="00F13A05"/>
    <w:rsid w:val="00F20628"/>
    <w:rsid w:val="00F2081A"/>
    <w:rsid w:val="00F2098D"/>
    <w:rsid w:val="00F23296"/>
    <w:rsid w:val="00F36EAE"/>
    <w:rsid w:val="00F3716D"/>
    <w:rsid w:val="00F37E1D"/>
    <w:rsid w:val="00F37F87"/>
    <w:rsid w:val="00F4244C"/>
    <w:rsid w:val="00F53E08"/>
    <w:rsid w:val="00F55594"/>
    <w:rsid w:val="00F6085B"/>
    <w:rsid w:val="00F63B4C"/>
    <w:rsid w:val="00F67705"/>
    <w:rsid w:val="00F71C48"/>
    <w:rsid w:val="00F77B51"/>
    <w:rsid w:val="00F805B6"/>
    <w:rsid w:val="00F80914"/>
    <w:rsid w:val="00F8225C"/>
    <w:rsid w:val="00F8265C"/>
    <w:rsid w:val="00F843BC"/>
    <w:rsid w:val="00F914D4"/>
    <w:rsid w:val="00F9289B"/>
    <w:rsid w:val="00F9423A"/>
    <w:rsid w:val="00FA0577"/>
    <w:rsid w:val="00FA5801"/>
    <w:rsid w:val="00FB03CB"/>
    <w:rsid w:val="00FB2D3D"/>
    <w:rsid w:val="00FB7859"/>
    <w:rsid w:val="00FC0C5E"/>
    <w:rsid w:val="00FC734D"/>
    <w:rsid w:val="00FD12A7"/>
    <w:rsid w:val="00FD6FEC"/>
    <w:rsid w:val="00FE46E2"/>
    <w:rsid w:val="00FE6D92"/>
    <w:rsid w:val="00FF0102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3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  <w:style w:type="paragraph" w:customStyle="1" w:styleId="5">
    <w:name w:val="スタイル5"/>
    <w:basedOn w:val="a"/>
    <w:link w:val="50"/>
    <w:qFormat/>
    <w:rsid w:val="005F275E"/>
    <w:pPr>
      <w:pBdr>
        <w:top w:val="thinThickMediumGap" w:sz="24" w:space="1" w:color="EBE2CE"/>
        <w:bottom w:val="single" w:sz="4" w:space="1" w:color="DDD9C3" w:themeColor="background2" w:themeShade="E6"/>
      </w:pBdr>
      <w:shd w:val="clear" w:color="auto" w:fill="F8F3EC"/>
      <w:snapToGrid w:val="0"/>
      <w:spacing w:line="400" w:lineRule="exact"/>
    </w:pPr>
    <w:rPr>
      <w:rFonts w:ascii="Arial" w:eastAsia="Meiryo UI" w:hAnsi="Arial" w:cs="Times New Roman"/>
      <w:sz w:val="28"/>
      <w:szCs w:val="28"/>
    </w:rPr>
  </w:style>
  <w:style w:type="character" w:customStyle="1" w:styleId="50">
    <w:name w:val="スタイル5 (文字)"/>
    <w:basedOn w:val="a0"/>
    <w:link w:val="5"/>
    <w:rsid w:val="005F275E"/>
    <w:rPr>
      <w:rFonts w:ascii="Arial" w:eastAsia="Meiryo UI" w:hAnsi="Arial" w:cs="Times New Roman"/>
      <w:sz w:val="28"/>
      <w:szCs w:val="28"/>
      <w:shd w:val="clear" w:color="auto" w:fill="F8F3EC"/>
    </w:rPr>
  </w:style>
  <w:style w:type="paragraph" w:customStyle="1" w:styleId="11">
    <w:name w:val="スタイル1"/>
    <w:basedOn w:val="5"/>
    <w:link w:val="12"/>
    <w:qFormat/>
    <w:rsid w:val="00F06148"/>
  </w:style>
  <w:style w:type="character" w:customStyle="1" w:styleId="12">
    <w:name w:val="スタイル1 (文字)"/>
    <w:basedOn w:val="50"/>
    <w:link w:val="11"/>
    <w:rsid w:val="00F06148"/>
    <w:rPr>
      <w:rFonts w:ascii="Arial" w:eastAsia="Meiryo UI" w:hAnsi="Arial" w:cs="Times New Roman"/>
      <w:sz w:val="28"/>
      <w:szCs w:val="28"/>
      <w:shd w:val="clear" w:color="auto" w:fill="F8F3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5702</TotalTime>
  <Pages>7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デザイン マーケティング</cp:lastModifiedBy>
  <cp:revision>24</cp:revision>
  <cp:lastPrinted>2025-06-23T12:24:00Z</cp:lastPrinted>
  <dcterms:created xsi:type="dcterms:W3CDTF">2025-01-27T02:40:00Z</dcterms:created>
  <dcterms:modified xsi:type="dcterms:W3CDTF">2025-06-28T05:29:00Z</dcterms:modified>
</cp:coreProperties>
</file>